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A5600" w14:textId="77777777" w:rsidR="00A1686C" w:rsidRDefault="00A1686C" w:rsidP="00870A3B">
      <w:pPr>
        <w:widowControl w:val="0"/>
        <w:jc w:val="both"/>
      </w:pPr>
    </w:p>
    <w:p w14:paraId="1112233B" w14:textId="77777777" w:rsidR="00A1686C" w:rsidRDefault="00A1686C" w:rsidP="00870A3B">
      <w:pPr>
        <w:widowControl w:val="0"/>
        <w:jc w:val="both"/>
      </w:pPr>
    </w:p>
    <w:p w14:paraId="7FDE5131" w14:textId="77777777" w:rsidR="00A1686C" w:rsidRDefault="00A1686C" w:rsidP="00870A3B">
      <w:pPr>
        <w:widowControl w:val="0"/>
        <w:jc w:val="both"/>
      </w:pPr>
    </w:p>
    <w:p w14:paraId="0EDDBEF0" w14:textId="77777777" w:rsidR="00A1686C" w:rsidRDefault="00A1686C" w:rsidP="00870A3B">
      <w:pPr>
        <w:widowControl w:val="0"/>
        <w:jc w:val="both"/>
      </w:pPr>
    </w:p>
    <w:p w14:paraId="6BF2B3A8" w14:textId="77777777" w:rsidR="00E3374E" w:rsidRDefault="009D62F5" w:rsidP="005B4EF4">
      <w:pPr>
        <w:shd w:val="clear" w:color="auto" w:fill="FFFFFF"/>
        <w:spacing w:after="0"/>
        <w:ind w:left="4253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proofErr w:type="gramStart"/>
      <w:r w:rsidRPr="00E3374E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Приложение  №</w:t>
      </w:r>
      <w:proofErr w:type="gramEnd"/>
      <w:r w:rsidRPr="00E3374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1 </w:t>
      </w:r>
    </w:p>
    <w:p w14:paraId="58E33641" w14:textId="77777777" w:rsidR="009D62F5" w:rsidRPr="00E3374E" w:rsidRDefault="009D62F5" w:rsidP="005B4EF4">
      <w:pPr>
        <w:shd w:val="clear" w:color="auto" w:fill="FFFFFF"/>
        <w:spacing w:after="0"/>
        <w:ind w:left="4253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3374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 договору на оказание услуг по содержанию и ремонту общего имущества здания (эксплуатационные </w:t>
      </w:r>
      <w:proofErr w:type="gramStart"/>
      <w:r w:rsidRPr="00E3374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услуги)   </w:t>
      </w:r>
      <w:proofErr w:type="gramEnd"/>
      <w:r w:rsidRPr="00E3374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№ </w:t>
      </w:r>
      <w:r w:rsidR="00A05670"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 w:rsidR="00D279B7">
        <w:rPr>
          <w:rFonts w:ascii="Times New Roman" w:hAnsi="Times New Roman" w:cs="Times New Roman"/>
          <w:b/>
          <w:bCs/>
          <w:color w:val="000000"/>
          <w:sz w:val="20"/>
          <w:szCs w:val="20"/>
        </w:rPr>
        <w:t>/</w:t>
      </w:r>
      <w:r w:rsidR="00A05670">
        <w:rPr>
          <w:rFonts w:ascii="Times New Roman" w:hAnsi="Times New Roman" w:cs="Times New Roman"/>
          <w:b/>
          <w:bCs/>
          <w:color w:val="000000"/>
          <w:sz w:val="20"/>
          <w:szCs w:val="20"/>
        </w:rPr>
        <w:t>21</w:t>
      </w:r>
      <w:r w:rsidRPr="00E3374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от «</w:t>
      </w:r>
      <w:r w:rsidR="00A05670"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 w:rsidR="006D400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» </w:t>
      </w:r>
      <w:r w:rsidR="00A05670"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февраля</w:t>
      </w:r>
      <w:r w:rsidR="006D400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D279B7">
        <w:rPr>
          <w:rFonts w:ascii="Times New Roman" w:hAnsi="Times New Roman" w:cs="Times New Roman"/>
          <w:b/>
          <w:bCs/>
          <w:color w:val="000000"/>
          <w:sz w:val="20"/>
          <w:szCs w:val="20"/>
        </w:rPr>
        <w:t>202</w:t>
      </w:r>
      <w:r w:rsidR="00A05670"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 w:rsidRPr="00E3374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г.</w:t>
      </w:r>
    </w:p>
    <w:p w14:paraId="1FA55021" w14:textId="77777777" w:rsidR="00A05670" w:rsidRDefault="00A05670" w:rsidP="00A05670">
      <w:pPr>
        <w:shd w:val="clear" w:color="auto" w:fill="FFFFFF"/>
        <w:spacing w:after="0"/>
        <w:ind w:left="147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23FFC6C6" w14:textId="77777777" w:rsidR="009D62F5" w:rsidRPr="00E3374E" w:rsidRDefault="009D62F5" w:rsidP="00A05670">
      <w:pPr>
        <w:shd w:val="clear" w:color="auto" w:fill="FFFFFF"/>
        <w:spacing w:after="0"/>
        <w:ind w:left="147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3374E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ПЕРЕЧЕНЬ</w:t>
      </w:r>
    </w:p>
    <w:p w14:paraId="26796A08" w14:textId="77777777" w:rsidR="009D62F5" w:rsidRPr="00E3374E" w:rsidRDefault="009D62F5" w:rsidP="00A05670">
      <w:pPr>
        <w:shd w:val="clear" w:color="auto" w:fill="FFFFFF"/>
        <w:spacing w:after="0"/>
        <w:ind w:left="18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3374E">
        <w:rPr>
          <w:rFonts w:ascii="Times New Roman" w:hAnsi="Times New Roman" w:cs="Times New Roman"/>
          <w:b/>
          <w:bCs/>
          <w:sz w:val="20"/>
          <w:szCs w:val="20"/>
        </w:rPr>
        <w:t xml:space="preserve">услуг и работ по содержанию общего имущества здания, </w:t>
      </w:r>
    </w:p>
    <w:p w14:paraId="1AE56F0E" w14:textId="77777777" w:rsidR="009D62F5" w:rsidRPr="00E3374E" w:rsidRDefault="009D62F5" w:rsidP="00A05670">
      <w:pPr>
        <w:shd w:val="clear" w:color="auto" w:fill="FFFFFF"/>
        <w:spacing w:after="0"/>
        <w:ind w:left="18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3374E">
        <w:rPr>
          <w:rFonts w:ascii="Times New Roman" w:hAnsi="Times New Roman" w:cs="Times New Roman"/>
          <w:b/>
          <w:bCs/>
          <w:sz w:val="20"/>
          <w:szCs w:val="20"/>
        </w:rPr>
        <w:t xml:space="preserve"> входящих в расчет стоимости эксплуатационных услуг  </w:t>
      </w:r>
    </w:p>
    <w:tbl>
      <w:tblPr>
        <w:tblpPr w:leftFromText="180" w:rightFromText="180" w:vertAnchor="text" w:horzAnchor="margin" w:tblpXSpec="right" w:tblpY="207"/>
        <w:tblW w:w="1067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6663"/>
        <w:gridCol w:w="3402"/>
      </w:tblGrid>
      <w:tr w:rsidR="009D62F5" w:rsidRPr="00E3374E" w14:paraId="1DCE945D" w14:textId="77777777" w:rsidTr="009D62F5">
        <w:trPr>
          <w:trHeight w:hRule="exact" w:val="31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E21DC3" w14:textId="77777777" w:rsidR="009D62F5" w:rsidRPr="00E3374E" w:rsidRDefault="009D62F5" w:rsidP="009D62F5">
            <w:pPr>
              <w:shd w:val="clear" w:color="auto" w:fill="FFFFFF"/>
              <w:ind w:left="3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37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№ 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9CAC16" w14:textId="77777777" w:rsidR="009D62F5" w:rsidRPr="00E3374E" w:rsidRDefault="009D62F5" w:rsidP="009D62F5">
            <w:pPr>
              <w:shd w:val="clear" w:color="auto" w:fill="FFFFFF"/>
              <w:ind w:left="826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37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Наименование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82B7B5" w14:textId="77777777" w:rsidR="009D62F5" w:rsidRPr="00E3374E" w:rsidRDefault="009D62F5" w:rsidP="009D62F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37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Периодичность</w:t>
            </w:r>
          </w:p>
        </w:tc>
      </w:tr>
      <w:tr w:rsidR="009D62F5" w:rsidRPr="00E3374E" w14:paraId="53CC560E" w14:textId="77777777" w:rsidTr="009D62F5">
        <w:trPr>
          <w:trHeight w:hRule="exact" w:val="55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91E860F" w14:textId="77777777" w:rsidR="009D62F5" w:rsidRPr="00E3374E" w:rsidRDefault="009D62F5" w:rsidP="009D62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37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  <w:p w14:paraId="4309B1DC" w14:textId="77777777" w:rsidR="009D62F5" w:rsidRPr="00E3374E" w:rsidRDefault="009D62F5" w:rsidP="009D62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5F9188A" w14:textId="77777777" w:rsidR="009D62F5" w:rsidRPr="00E3374E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3374E">
              <w:rPr>
                <w:rFonts w:ascii="Times New Roman" w:hAnsi="Times New Roman" w:cs="Times New Roman"/>
                <w:sz w:val="20"/>
                <w:szCs w:val="20"/>
              </w:rPr>
              <w:t>Обеспечение сохранности и правильной технической эксплуатации нежилых зданий.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02F5B3F" w14:textId="77777777" w:rsidR="009D62F5" w:rsidRPr="00E3374E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3374E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9D62F5" w:rsidRPr="00E3374E" w14:paraId="189E8DBD" w14:textId="77777777" w:rsidTr="009D62F5">
        <w:trPr>
          <w:trHeight w:hRule="exact" w:val="560"/>
        </w:trPr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0E2C94" w14:textId="77777777" w:rsidR="009D62F5" w:rsidRPr="00E3374E" w:rsidRDefault="009D62F5" w:rsidP="009D62F5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37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D10D44" w14:textId="77777777" w:rsidR="009D62F5" w:rsidRPr="00E3374E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3374E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технических осмотров здания и нежилых помещений</w:t>
            </w:r>
          </w:p>
          <w:p w14:paraId="29F6F24D" w14:textId="77777777" w:rsidR="009D62F5" w:rsidRPr="00E3374E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BA2C8C" w14:textId="77777777" w:rsidR="009D62F5" w:rsidRPr="00E3374E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337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4BAFA7" w14:textId="77777777" w:rsidR="009D62F5" w:rsidRPr="00E3374E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3374E">
              <w:rPr>
                <w:rFonts w:ascii="Times New Roman" w:hAnsi="Times New Roman" w:cs="Times New Roman"/>
                <w:sz w:val="20"/>
                <w:szCs w:val="20"/>
              </w:rPr>
              <w:t>Не реже 1-го раза в месяц</w:t>
            </w:r>
          </w:p>
        </w:tc>
      </w:tr>
      <w:tr w:rsidR="009D62F5" w:rsidRPr="00E3374E" w14:paraId="5FD48B3A" w14:textId="77777777" w:rsidTr="009D62F5">
        <w:trPr>
          <w:trHeight w:hRule="exact" w:val="573"/>
        </w:trPr>
        <w:tc>
          <w:tcPr>
            <w:tcW w:w="6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B03DA4" w14:textId="77777777" w:rsidR="009D62F5" w:rsidRPr="00E3374E" w:rsidRDefault="009D62F5" w:rsidP="009D62F5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37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3975FA" w14:textId="77777777" w:rsidR="009D62F5" w:rsidRPr="00E3374E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3374E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обслуживание и текущий ремонт окон, дверей, лестниц в местах общего </w:t>
            </w:r>
            <w:r w:rsidRPr="00E3374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пользования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6FB08B" w14:textId="77777777" w:rsidR="009D62F5" w:rsidRPr="00E3374E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3374E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9D62F5" w:rsidRPr="00E3374E" w14:paraId="542D658E" w14:textId="77777777" w:rsidTr="009D62F5">
        <w:trPr>
          <w:trHeight w:hRule="exact" w:val="567"/>
        </w:trPr>
        <w:tc>
          <w:tcPr>
            <w:tcW w:w="6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EE1BE4" w14:textId="77777777" w:rsidR="009D62F5" w:rsidRPr="00E3374E" w:rsidRDefault="009D62F5" w:rsidP="009D62F5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37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B0E248" w14:textId="77777777" w:rsidR="009D62F5" w:rsidRPr="00E3374E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3374E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текущий ремонт стен зданий, кровли, фасадов, козырьков.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E59FBA" w14:textId="77777777" w:rsidR="009D62F5" w:rsidRPr="00E3374E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3374E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9D62F5" w:rsidRPr="00E3374E" w14:paraId="5A8487F3" w14:textId="77777777" w:rsidTr="009D62F5">
        <w:trPr>
          <w:trHeight w:hRule="exact" w:val="575"/>
        </w:trPr>
        <w:tc>
          <w:tcPr>
            <w:tcW w:w="6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9DE142" w14:textId="77777777" w:rsidR="009D62F5" w:rsidRPr="00E3374E" w:rsidRDefault="009D62F5" w:rsidP="009D62F5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37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D797A9" w14:textId="77777777" w:rsidR="009D62F5" w:rsidRPr="00E3374E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3374E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текущий ремонт систем водопровода и канализации.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E223D0" w14:textId="77777777" w:rsidR="009D62F5" w:rsidRPr="00E3374E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3374E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9D62F5" w:rsidRPr="00E3374E" w14:paraId="3712A97E" w14:textId="77777777" w:rsidTr="009D62F5">
        <w:trPr>
          <w:trHeight w:hRule="exact" w:val="837"/>
        </w:trPr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60679F" w14:textId="77777777" w:rsidR="009D62F5" w:rsidRPr="00E3374E" w:rsidRDefault="009D62F5" w:rsidP="009D62F5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37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73F947" w14:textId="77777777" w:rsidR="009D62F5" w:rsidRPr="00E3374E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3374E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текущий ремонт систем отопления и горячего водоснабжения.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2F13AC" w14:textId="77777777" w:rsidR="009D62F5" w:rsidRPr="00E3374E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3374E">
              <w:rPr>
                <w:rFonts w:ascii="Times New Roman" w:hAnsi="Times New Roman" w:cs="Times New Roman"/>
                <w:sz w:val="20"/>
                <w:szCs w:val="20"/>
              </w:rPr>
              <w:t>При подготовке здания к эксплуатации в весенне-летний и осенне-зимний периоды</w:t>
            </w:r>
          </w:p>
        </w:tc>
      </w:tr>
      <w:tr w:rsidR="009D62F5" w:rsidRPr="00E3374E" w14:paraId="78755E2E" w14:textId="77777777" w:rsidTr="009D62F5">
        <w:trPr>
          <w:trHeight w:hRule="exact" w:val="140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FD11DA" w14:textId="77777777" w:rsidR="009D62F5" w:rsidRPr="00E3374E" w:rsidRDefault="009D62F5" w:rsidP="009D62F5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37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A2B22F" w14:textId="77777777" w:rsidR="009D62F5" w:rsidRPr="00E3374E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3374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Подготовка к эксплуатации в весенне-летний период, в том числе: текущий ремонт крылец </w:t>
            </w:r>
            <w:r w:rsidRPr="00E3374E">
              <w:rPr>
                <w:rFonts w:ascii="Times New Roman" w:hAnsi="Times New Roman" w:cs="Times New Roman"/>
                <w:sz w:val="20"/>
                <w:szCs w:val="20"/>
              </w:rPr>
              <w:t>и входных групп, приямков и отмосток, промывка цоколей и фасадов</w:t>
            </w:r>
          </w:p>
          <w:p w14:paraId="309A94AF" w14:textId="77777777" w:rsidR="009D62F5" w:rsidRPr="00E3374E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3374E">
              <w:rPr>
                <w:rFonts w:ascii="Times New Roman" w:hAnsi="Times New Roman" w:cs="Times New Roman"/>
                <w:sz w:val="20"/>
                <w:szCs w:val="20"/>
              </w:rPr>
              <w:t xml:space="preserve">(за </w:t>
            </w:r>
            <w:proofErr w:type="gramStart"/>
            <w:r w:rsidRPr="00E3374E">
              <w:rPr>
                <w:rFonts w:ascii="Times New Roman" w:hAnsi="Times New Roman" w:cs="Times New Roman"/>
                <w:sz w:val="20"/>
                <w:szCs w:val="20"/>
              </w:rPr>
              <w:t>исключением  помещений</w:t>
            </w:r>
            <w:proofErr w:type="gramEnd"/>
            <w:r w:rsidRPr="00E3374E">
              <w:rPr>
                <w:rFonts w:ascii="Times New Roman" w:hAnsi="Times New Roman" w:cs="Times New Roman"/>
                <w:sz w:val="20"/>
                <w:szCs w:val="20"/>
              </w:rPr>
              <w:t>, оснащенных отдельным входом  с улицы)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46CEB9" w14:textId="77777777" w:rsidR="009D62F5" w:rsidRPr="00E3374E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3374E">
              <w:rPr>
                <w:rFonts w:ascii="Times New Roman" w:hAnsi="Times New Roman" w:cs="Times New Roman"/>
                <w:sz w:val="20"/>
                <w:szCs w:val="20"/>
              </w:rPr>
              <w:t xml:space="preserve">По мере перехода к эксплуатации в </w:t>
            </w:r>
            <w:r w:rsidRPr="00E3374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весенне-летний</w:t>
            </w:r>
            <w:r w:rsidRPr="00E3374E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</w:tr>
      <w:tr w:rsidR="009D62F5" w:rsidRPr="00E3374E" w14:paraId="2A1F52E2" w14:textId="77777777" w:rsidTr="009D62F5">
        <w:trPr>
          <w:trHeight w:hRule="exact" w:val="169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9AAF5C9" w14:textId="77777777" w:rsidR="009D62F5" w:rsidRPr="00E3374E" w:rsidRDefault="009D62F5" w:rsidP="009D62F5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37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EA3E93A" w14:textId="77777777" w:rsidR="009D62F5" w:rsidRPr="00E3374E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3374E">
              <w:rPr>
                <w:rFonts w:ascii="Times New Roman" w:hAnsi="Times New Roman" w:cs="Times New Roman"/>
                <w:sz w:val="20"/>
                <w:szCs w:val="20"/>
              </w:rPr>
              <w:t>Подготовка зданий к эксплуатации в осенне-зимний период, в том числе: проверка целостности</w:t>
            </w:r>
            <w:r w:rsidRPr="00E3374E">
              <w:rPr>
                <w:rFonts w:ascii="Times New Roman" w:hAnsi="Times New Roman" w:cs="Times New Roman"/>
                <w:sz w:val="20"/>
                <w:szCs w:val="20"/>
              </w:rPr>
              <w:br/>
              <w:t>кровельного покрытия, закрытие теплового контура зданий, опрессовка системы отопления и</w:t>
            </w:r>
            <w:r w:rsidRPr="00E3374E">
              <w:rPr>
                <w:rFonts w:ascii="Times New Roman" w:hAnsi="Times New Roman" w:cs="Times New Roman"/>
                <w:sz w:val="20"/>
                <w:szCs w:val="20"/>
              </w:rPr>
              <w:br/>
              <w:t>горячего водоснабжения, поверка измерительных приборов (при необходимости).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1371B4E" w14:textId="77777777" w:rsidR="009D62F5" w:rsidRPr="00E3374E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3374E">
              <w:rPr>
                <w:rFonts w:ascii="Times New Roman" w:hAnsi="Times New Roman" w:cs="Times New Roman"/>
                <w:sz w:val="20"/>
                <w:szCs w:val="20"/>
              </w:rPr>
              <w:t xml:space="preserve">В рамках подготовки </w:t>
            </w:r>
            <w:proofErr w:type="gramStart"/>
            <w:r w:rsidRPr="00E3374E">
              <w:rPr>
                <w:rFonts w:ascii="Times New Roman" w:hAnsi="Times New Roman" w:cs="Times New Roman"/>
                <w:sz w:val="20"/>
                <w:szCs w:val="20"/>
              </w:rPr>
              <w:t>здания  к</w:t>
            </w:r>
            <w:proofErr w:type="gramEnd"/>
            <w:r w:rsidRPr="00E3374E">
              <w:rPr>
                <w:rFonts w:ascii="Times New Roman" w:hAnsi="Times New Roman" w:cs="Times New Roman"/>
                <w:sz w:val="20"/>
                <w:szCs w:val="20"/>
              </w:rPr>
              <w:t xml:space="preserve"> эксплуатации в осенне-зимний период</w:t>
            </w:r>
          </w:p>
        </w:tc>
      </w:tr>
      <w:tr w:rsidR="009D62F5" w:rsidRPr="00E3374E" w14:paraId="735DC0DE" w14:textId="77777777" w:rsidTr="005B4EF4">
        <w:trPr>
          <w:trHeight w:hRule="exact" w:val="126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BB6FE3" w14:textId="77777777" w:rsidR="009D62F5" w:rsidRPr="00E3374E" w:rsidRDefault="009D62F5" w:rsidP="009D62F5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37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C00B64" w14:textId="77777777" w:rsidR="009D62F5" w:rsidRPr="005B4EF4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B4EF4">
              <w:rPr>
                <w:rFonts w:ascii="Times New Roman" w:hAnsi="Times New Roman" w:cs="Times New Roman"/>
                <w:sz w:val="20"/>
                <w:szCs w:val="20"/>
              </w:rPr>
              <w:t>Контроль за соблюдением правил противопожарной охраны зданий и сооружений, наличием и</w:t>
            </w:r>
            <w:r w:rsidRPr="005B4EF4">
              <w:rPr>
                <w:rFonts w:ascii="Times New Roman" w:hAnsi="Times New Roman" w:cs="Times New Roman"/>
                <w:sz w:val="20"/>
                <w:szCs w:val="20"/>
              </w:rPr>
              <w:br/>
              <w:t>исправностью противопожарного инвентаря и средств пожаротушения.</w:t>
            </w:r>
          </w:p>
          <w:p w14:paraId="2D81D073" w14:textId="77777777" w:rsidR="009D62F5" w:rsidRPr="005B4EF4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B4EF4">
              <w:rPr>
                <w:rFonts w:ascii="Times New Roman" w:hAnsi="Times New Roman" w:cs="Times New Roman"/>
                <w:sz w:val="20"/>
                <w:szCs w:val="20"/>
              </w:rPr>
              <w:t xml:space="preserve">(за </w:t>
            </w:r>
            <w:proofErr w:type="gramStart"/>
            <w:r w:rsidRPr="005B4EF4">
              <w:rPr>
                <w:rFonts w:ascii="Times New Roman" w:hAnsi="Times New Roman" w:cs="Times New Roman"/>
                <w:sz w:val="20"/>
                <w:szCs w:val="20"/>
              </w:rPr>
              <w:t>исключением  помещений</w:t>
            </w:r>
            <w:proofErr w:type="gramEnd"/>
            <w:r w:rsidRPr="005B4EF4">
              <w:rPr>
                <w:rFonts w:ascii="Times New Roman" w:hAnsi="Times New Roman" w:cs="Times New Roman"/>
                <w:sz w:val="20"/>
                <w:szCs w:val="20"/>
              </w:rPr>
              <w:t xml:space="preserve"> не оснащенных системами</w:t>
            </w:r>
          </w:p>
          <w:p w14:paraId="68268C70" w14:textId="77777777" w:rsidR="009D62F5" w:rsidRPr="005B4EF4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B4EF4">
              <w:rPr>
                <w:rFonts w:ascii="Times New Roman" w:hAnsi="Times New Roman" w:cs="Times New Roman"/>
                <w:sz w:val="20"/>
                <w:szCs w:val="20"/>
              </w:rPr>
              <w:t>противопо</w:t>
            </w:r>
            <w:r w:rsidR="005B4EF4">
              <w:rPr>
                <w:rFonts w:ascii="Times New Roman" w:hAnsi="Times New Roman" w:cs="Times New Roman"/>
                <w:sz w:val="20"/>
                <w:szCs w:val="20"/>
              </w:rPr>
              <w:t xml:space="preserve">жарной </w:t>
            </w:r>
            <w:proofErr w:type="gramStart"/>
            <w:r w:rsidR="005B4EF4">
              <w:rPr>
                <w:rFonts w:ascii="Times New Roman" w:hAnsi="Times New Roman" w:cs="Times New Roman"/>
                <w:sz w:val="20"/>
                <w:szCs w:val="20"/>
              </w:rPr>
              <w:t>охраны  и</w:t>
            </w:r>
            <w:proofErr w:type="gramEnd"/>
            <w:r w:rsidR="005B4EF4">
              <w:rPr>
                <w:rFonts w:ascii="Times New Roman" w:hAnsi="Times New Roman" w:cs="Times New Roman"/>
                <w:sz w:val="20"/>
                <w:szCs w:val="20"/>
              </w:rPr>
              <w:t xml:space="preserve"> пожаротушения)</w:t>
            </w:r>
          </w:p>
          <w:p w14:paraId="29E69B87" w14:textId="77777777" w:rsidR="009D62F5" w:rsidRPr="00E3374E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E940AB" w14:textId="77777777" w:rsidR="009D62F5" w:rsidRPr="00E3374E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62A38F" w14:textId="77777777" w:rsidR="009D62F5" w:rsidRPr="00E3374E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296AB5" w14:textId="77777777" w:rsidR="009D62F5" w:rsidRPr="00E3374E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EF7FB7" w14:textId="77777777" w:rsidR="009D62F5" w:rsidRPr="00E3374E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0360C8" w14:textId="77777777" w:rsidR="009D62F5" w:rsidRPr="00E3374E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A48F34" w14:textId="77777777" w:rsidR="009D62F5" w:rsidRPr="00E3374E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16A0B9" w14:textId="77777777" w:rsidR="009D62F5" w:rsidRPr="00E3374E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20A315" w14:textId="77777777" w:rsidR="009D62F5" w:rsidRPr="00E3374E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1D6095" w14:textId="77777777" w:rsidR="009D62F5" w:rsidRPr="00E3374E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0EE2A9" w14:textId="77777777" w:rsidR="009D62F5" w:rsidRPr="00E3374E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1A3F84" w14:textId="77777777" w:rsidR="009D62F5" w:rsidRPr="00E3374E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0387CA" w14:textId="77777777" w:rsidR="009D62F5" w:rsidRPr="00E3374E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7D2C3E" w14:textId="77777777" w:rsidR="009D62F5" w:rsidRPr="00E3374E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173AE4" w14:textId="77777777" w:rsidR="009D62F5" w:rsidRPr="00E3374E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3AF3C1" w14:textId="77777777" w:rsidR="009D62F5" w:rsidRPr="00E3374E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A5EC10" w14:textId="77777777" w:rsidR="009D62F5" w:rsidRPr="00E3374E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5DD716" w14:textId="77777777" w:rsidR="009D62F5" w:rsidRPr="00E3374E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114674" w14:textId="77777777" w:rsidR="009D62F5" w:rsidRPr="00E3374E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C89380" w14:textId="77777777" w:rsidR="009D62F5" w:rsidRPr="00E3374E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CF7AA7" w14:textId="77777777" w:rsidR="009D62F5" w:rsidRPr="00E3374E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A13AC0" w14:textId="77777777" w:rsidR="009D62F5" w:rsidRPr="00E3374E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57A8AC" w14:textId="77777777" w:rsidR="009D62F5" w:rsidRPr="00E3374E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EEAEEB" w14:textId="77777777" w:rsidR="009D62F5" w:rsidRPr="00E3374E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B93E72" w14:textId="77777777" w:rsidR="009D62F5" w:rsidRPr="00E3374E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9D636B" w14:textId="77777777" w:rsidR="009D62F5" w:rsidRPr="00E3374E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FBEF10" w14:textId="77777777" w:rsidR="009D62F5" w:rsidRPr="00E3374E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0F27EE" w14:textId="77777777" w:rsidR="009D62F5" w:rsidRPr="00E3374E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7BBD9C" w14:textId="77777777" w:rsidR="009D62F5" w:rsidRPr="00E3374E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25F5F2" w14:textId="77777777" w:rsidR="009D62F5" w:rsidRPr="00E3374E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590A72" w14:textId="77777777" w:rsidR="009D62F5" w:rsidRPr="00E3374E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F2A6D4" w14:textId="77777777" w:rsidR="009D62F5" w:rsidRPr="00E3374E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F7170A" w14:textId="77777777" w:rsidR="009D62F5" w:rsidRPr="00E3374E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3BB693" w14:textId="77777777" w:rsidR="009D62F5" w:rsidRPr="00E3374E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D7D402" w14:textId="77777777" w:rsidR="009D62F5" w:rsidRPr="00E3374E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ED29D3" w14:textId="77777777" w:rsidR="009D62F5" w:rsidRPr="00E3374E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6A26A5" w14:textId="77777777" w:rsidR="009D62F5" w:rsidRPr="00E3374E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3374E">
              <w:rPr>
                <w:rFonts w:ascii="Times New Roman" w:hAnsi="Times New Roman" w:cs="Times New Roman"/>
                <w:sz w:val="20"/>
                <w:szCs w:val="20"/>
              </w:rPr>
              <w:t>Не реже 1-го раза в 3 месяца</w:t>
            </w:r>
          </w:p>
          <w:p w14:paraId="2A595B1D" w14:textId="77777777" w:rsidR="009D62F5" w:rsidRPr="00E3374E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0932D7" w14:textId="77777777" w:rsidR="009D62F5" w:rsidRPr="00E3374E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F02AA4" w14:textId="77777777" w:rsidR="009D62F5" w:rsidRPr="00E3374E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A08276" w14:textId="77777777" w:rsidR="009D62F5" w:rsidRPr="00E3374E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B9BB24" w14:textId="77777777" w:rsidR="009D62F5" w:rsidRPr="00E3374E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4D187D" w14:textId="77777777" w:rsidR="009D62F5" w:rsidRPr="00E3374E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B14708" w14:textId="77777777" w:rsidR="009D62F5" w:rsidRPr="00E3374E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FECCA8" w14:textId="77777777" w:rsidR="009D62F5" w:rsidRPr="00E3374E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FE1F33" w14:textId="77777777" w:rsidR="009D62F5" w:rsidRPr="00E3374E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FFBD06" w14:textId="77777777" w:rsidR="009D62F5" w:rsidRPr="00E3374E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034C51" w14:textId="77777777" w:rsidR="009D62F5" w:rsidRPr="00E3374E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93C806" w14:textId="77777777" w:rsidR="009D62F5" w:rsidRPr="00E3374E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6D46C0" w14:textId="77777777" w:rsidR="009D62F5" w:rsidRPr="00E3374E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4012E9" w14:textId="77777777" w:rsidR="009D62F5" w:rsidRPr="00E3374E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224258" w14:textId="77777777" w:rsidR="009D62F5" w:rsidRPr="00E3374E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5811AB" w14:textId="77777777" w:rsidR="009D62F5" w:rsidRPr="00E3374E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AAB5F2" w14:textId="77777777" w:rsidR="009D62F5" w:rsidRPr="00E3374E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12E32D" w14:textId="77777777" w:rsidR="009D62F5" w:rsidRPr="00E3374E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A1FC28" w14:textId="77777777" w:rsidR="009D62F5" w:rsidRPr="00E3374E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5356F5" w14:textId="77777777" w:rsidR="009D62F5" w:rsidRPr="00E3374E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3BD956" w14:textId="77777777" w:rsidR="009D62F5" w:rsidRPr="00E3374E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0D7409" w14:textId="77777777" w:rsidR="009D62F5" w:rsidRPr="00E3374E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29552A" w14:textId="77777777" w:rsidR="009D62F5" w:rsidRPr="00E3374E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B4E236" w14:textId="77777777" w:rsidR="009D62F5" w:rsidRPr="00E3374E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56DCB4" w14:textId="77777777" w:rsidR="009D62F5" w:rsidRPr="00E3374E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2F5" w:rsidRPr="00E3374E" w14:paraId="09C4364B" w14:textId="77777777" w:rsidTr="009D62F5">
        <w:trPr>
          <w:trHeight w:hRule="exact" w:val="36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EBCED3F" w14:textId="77777777" w:rsidR="009D62F5" w:rsidRPr="00E3374E" w:rsidRDefault="009D62F5" w:rsidP="009D62F5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37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0E6799A" w14:textId="77777777" w:rsidR="009D62F5" w:rsidRPr="00E3374E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3374E">
              <w:rPr>
                <w:rFonts w:ascii="Times New Roman" w:hAnsi="Times New Roman" w:cs="Times New Roman"/>
                <w:sz w:val="20"/>
                <w:szCs w:val="20"/>
              </w:rPr>
              <w:t>Аварийные работы</w:t>
            </w:r>
          </w:p>
          <w:p w14:paraId="04D4028F" w14:textId="77777777" w:rsidR="009D62F5" w:rsidRPr="00E3374E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72D3DB" w14:textId="77777777" w:rsidR="009D62F5" w:rsidRPr="00E3374E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366355" w14:textId="77777777" w:rsidR="009D62F5" w:rsidRPr="00E3374E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8D8780" w14:textId="77777777" w:rsidR="009D62F5" w:rsidRPr="00E3374E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94083F" w14:textId="77777777" w:rsidR="009D62F5" w:rsidRPr="00E3374E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0D556C" w14:textId="77777777" w:rsidR="009D62F5" w:rsidRPr="00E3374E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592BF5E" w14:textId="77777777" w:rsidR="009D62F5" w:rsidRPr="00E3374E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3374E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9D62F5" w:rsidRPr="00E3374E" w14:paraId="427DA3EC" w14:textId="77777777" w:rsidTr="009D62F5">
        <w:trPr>
          <w:trHeight w:hRule="exact" w:val="883"/>
        </w:trPr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763971D" w14:textId="77777777" w:rsidR="009D62F5" w:rsidRPr="00E3374E" w:rsidRDefault="009D62F5" w:rsidP="009D62F5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37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A91265" w14:textId="77777777" w:rsidR="009D62F5" w:rsidRPr="00E3374E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3374E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обслуживание и текущий ремонт систем вентиляции </w:t>
            </w:r>
            <w:proofErr w:type="gramStart"/>
            <w:r w:rsidRPr="00E3374E">
              <w:rPr>
                <w:rFonts w:ascii="Times New Roman" w:hAnsi="Times New Roman" w:cs="Times New Roman"/>
                <w:sz w:val="20"/>
                <w:szCs w:val="20"/>
              </w:rPr>
              <w:t>( приточной</w:t>
            </w:r>
            <w:proofErr w:type="gramEnd"/>
            <w:r w:rsidRPr="00E3374E">
              <w:rPr>
                <w:rFonts w:ascii="Times New Roman" w:hAnsi="Times New Roman" w:cs="Times New Roman"/>
                <w:sz w:val="20"/>
                <w:szCs w:val="20"/>
              </w:rPr>
              <w:t xml:space="preserve"> вентиляции, вытяжной вентиляции  помещений, вытяжной вентиляции санузлов)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B3384E2" w14:textId="77777777" w:rsidR="009D62F5" w:rsidRPr="00E3374E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3374E"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</w:tc>
      </w:tr>
      <w:tr w:rsidR="009D62F5" w:rsidRPr="00E3374E" w14:paraId="34555241" w14:textId="77777777" w:rsidTr="009D62F5">
        <w:trPr>
          <w:trHeight w:hRule="exact" w:val="729"/>
        </w:trPr>
        <w:tc>
          <w:tcPr>
            <w:tcW w:w="6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067C0F" w14:textId="77777777" w:rsidR="009D62F5" w:rsidRPr="00E3374E" w:rsidRDefault="009D62F5" w:rsidP="009D62F5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37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D237CC" w14:textId="77777777" w:rsidR="009D62F5" w:rsidRPr="00E3374E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3374E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текущий ремонт систем кондиционирования (чистка, консервация в зимней период)</w:t>
            </w:r>
          </w:p>
          <w:p w14:paraId="73B3599C" w14:textId="77777777" w:rsidR="009D62F5" w:rsidRPr="00E3374E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81A0F8" w14:textId="77777777" w:rsidR="009D62F5" w:rsidRPr="00E3374E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3374E"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  <w:p w14:paraId="02092822" w14:textId="77777777" w:rsidR="009D62F5" w:rsidRPr="00E3374E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2F5" w:rsidRPr="00E3374E" w14:paraId="7396FAFC" w14:textId="77777777" w:rsidTr="009D62F5">
        <w:trPr>
          <w:trHeight w:hRule="exact" w:val="588"/>
        </w:trPr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416068" w14:textId="77777777" w:rsidR="009D62F5" w:rsidRPr="00E3374E" w:rsidRDefault="009D62F5" w:rsidP="009D62F5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37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1C49A1" w14:textId="77777777" w:rsidR="009D62F5" w:rsidRPr="00E3374E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3374E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Технологическая чистка сплит </w:t>
            </w:r>
            <w:proofErr w:type="gramStart"/>
            <w:r w:rsidRPr="00E3374E">
              <w:rPr>
                <w:rFonts w:ascii="Times New Roman" w:hAnsi="Times New Roman" w:cs="Times New Roman"/>
                <w:sz w:val="20"/>
                <w:szCs w:val="20"/>
              </w:rPr>
              <w:t>системы,  дозаправка</w:t>
            </w:r>
            <w:proofErr w:type="gramEnd"/>
            <w:r w:rsidRPr="00E3374E">
              <w:rPr>
                <w:rFonts w:ascii="Times New Roman" w:hAnsi="Times New Roman" w:cs="Times New Roman"/>
                <w:sz w:val="20"/>
                <w:szCs w:val="20"/>
              </w:rPr>
              <w:t xml:space="preserve">  фреоном, санитарная обработка внутреннего блока</w:t>
            </w:r>
          </w:p>
          <w:p w14:paraId="4B4162C7" w14:textId="77777777" w:rsidR="009D62F5" w:rsidRPr="00E3374E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775C76" w14:textId="77777777" w:rsidR="009D62F5" w:rsidRPr="00E3374E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22F17C" w14:textId="77777777" w:rsidR="009D62F5" w:rsidRPr="00E3374E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3374E">
              <w:rPr>
                <w:rFonts w:ascii="Times New Roman" w:hAnsi="Times New Roman" w:cs="Times New Roman"/>
                <w:sz w:val="20"/>
                <w:szCs w:val="20"/>
              </w:rPr>
              <w:t>1 (</w:t>
            </w:r>
            <w:proofErr w:type="gramStart"/>
            <w:r w:rsidRPr="00E3374E">
              <w:rPr>
                <w:rFonts w:ascii="Times New Roman" w:hAnsi="Times New Roman" w:cs="Times New Roman"/>
                <w:sz w:val="20"/>
                <w:szCs w:val="20"/>
              </w:rPr>
              <w:t>один)  раз</w:t>
            </w:r>
            <w:proofErr w:type="gramEnd"/>
            <w:r w:rsidRPr="00E3374E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</w:tr>
      <w:tr w:rsidR="009D62F5" w:rsidRPr="00E3374E" w14:paraId="00D31A62" w14:textId="77777777" w:rsidTr="009D62F5">
        <w:trPr>
          <w:trHeight w:hRule="exact" w:val="12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2786B1" w14:textId="77777777" w:rsidR="009D62F5" w:rsidRPr="00E3374E" w:rsidRDefault="009D62F5" w:rsidP="009D62F5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37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14.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66F291" w14:textId="77777777" w:rsidR="009D62F5" w:rsidRPr="00E3374E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3374E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обслуживание и текущий ремонт внутридомового и наружного электроснабжения, замена перегоревших лампочек на лестничных клетках, в технических подпольях, </w:t>
            </w:r>
            <w:proofErr w:type="gramStart"/>
            <w:r w:rsidRPr="00E3374E">
              <w:rPr>
                <w:rFonts w:ascii="Times New Roman" w:hAnsi="Times New Roman" w:cs="Times New Roman"/>
                <w:sz w:val="20"/>
                <w:szCs w:val="20"/>
              </w:rPr>
              <w:t>на чердака</w:t>
            </w:r>
            <w:proofErr w:type="gramEnd"/>
            <w:r w:rsidRPr="00E3374E">
              <w:rPr>
                <w:rFonts w:ascii="Times New Roman" w:hAnsi="Times New Roman" w:cs="Times New Roman"/>
                <w:sz w:val="20"/>
                <w:szCs w:val="20"/>
              </w:rPr>
              <w:t xml:space="preserve"> и технических помещений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747C59" w14:textId="77777777" w:rsidR="009D62F5" w:rsidRPr="00E3374E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3374E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9D62F5" w:rsidRPr="00E3374E" w14:paraId="59DA836A" w14:textId="77777777" w:rsidTr="009D62F5">
        <w:trPr>
          <w:trHeight w:hRule="exact" w:val="56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DA7CFFC" w14:textId="77777777" w:rsidR="009D62F5" w:rsidRPr="00E3374E" w:rsidRDefault="009D62F5" w:rsidP="009D62F5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37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9E2BABB" w14:textId="77777777" w:rsidR="009D62F5" w:rsidRPr="00E3374E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3374E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текущий ремонт фундамента и стен подвалов.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A22887A" w14:textId="77777777" w:rsidR="009D62F5" w:rsidRPr="00E3374E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3374E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9D62F5" w:rsidRPr="00E3374E" w14:paraId="30702838" w14:textId="77777777" w:rsidTr="009D62F5">
        <w:trPr>
          <w:trHeight w:hRule="exact" w:val="70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EF06435" w14:textId="77777777" w:rsidR="009D62F5" w:rsidRPr="00E3374E" w:rsidRDefault="009D62F5" w:rsidP="009D62F5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37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74111E8" w14:textId="77777777" w:rsidR="009D62F5" w:rsidRPr="00E3374E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3374E">
              <w:rPr>
                <w:rFonts w:ascii="Times New Roman" w:hAnsi="Times New Roman" w:cs="Times New Roman"/>
                <w:sz w:val="20"/>
                <w:szCs w:val="20"/>
              </w:rPr>
              <w:t>Техническое осмотр</w:t>
            </w:r>
            <w:r w:rsidRPr="00E3374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E3374E">
              <w:rPr>
                <w:rFonts w:ascii="Times New Roman" w:hAnsi="Times New Roman" w:cs="Times New Roman"/>
                <w:sz w:val="20"/>
                <w:szCs w:val="20"/>
              </w:rPr>
              <w:t>перекрытий, полов, перегородок согласованных и описанных в установленном порядке в БТИ</w:t>
            </w:r>
          </w:p>
          <w:p w14:paraId="7658C426" w14:textId="77777777" w:rsidR="009D62F5" w:rsidRPr="00E3374E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669E1F6" w14:textId="77777777" w:rsidR="009D62F5" w:rsidRPr="00E3374E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3374E"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  <w:p w14:paraId="670E7374" w14:textId="77777777" w:rsidR="009D62F5" w:rsidRPr="00E3374E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2F5" w:rsidRPr="00E3374E" w14:paraId="4760EFE0" w14:textId="77777777" w:rsidTr="009D62F5">
        <w:trPr>
          <w:trHeight w:hRule="exact" w:val="58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9C3C894" w14:textId="77777777" w:rsidR="009D62F5" w:rsidRPr="00E3374E" w:rsidRDefault="009D62F5" w:rsidP="009D62F5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37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6F2C69C" w14:textId="77777777" w:rsidR="009D62F5" w:rsidRPr="00E3374E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3374E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  <w:proofErr w:type="gramStart"/>
            <w:r w:rsidRPr="00E3374E">
              <w:rPr>
                <w:rFonts w:ascii="Times New Roman" w:hAnsi="Times New Roman" w:cs="Times New Roman"/>
                <w:sz w:val="20"/>
                <w:szCs w:val="20"/>
              </w:rPr>
              <w:t>ремонт  перекрытий</w:t>
            </w:r>
            <w:proofErr w:type="gramEnd"/>
            <w:r w:rsidRPr="00E3374E">
              <w:rPr>
                <w:rFonts w:ascii="Times New Roman" w:hAnsi="Times New Roman" w:cs="Times New Roman"/>
                <w:sz w:val="20"/>
                <w:szCs w:val="20"/>
              </w:rPr>
              <w:t>, полов, перегородок согласованных и описанных в установленном порядке в БТИ</w:t>
            </w:r>
          </w:p>
          <w:p w14:paraId="6ABA1746" w14:textId="77777777" w:rsidR="009D62F5" w:rsidRPr="00E3374E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01BD903" w14:textId="77777777" w:rsidR="009D62F5" w:rsidRPr="00E3374E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3374E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9D62F5" w:rsidRPr="00E3374E" w14:paraId="69281464" w14:textId="77777777" w:rsidTr="009D62F5">
        <w:trPr>
          <w:trHeight w:hRule="exact" w:val="83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CDF4F86" w14:textId="77777777" w:rsidR="009D62F5" w:rsidRPr="00E3374E" w:rsidRDefault="009D62F5" w:rsidP="009D62F5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37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DFAA62A" w14:textId="77777777" w:rsidR="009D62F5" w:rsidRPr="00E3374E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3374E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текущий ремонт водоотводящих устройств (ливневых стоков, хозяйственно-бытовой канализации)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3C5750C" w14:textId="77777777" w:rsidR="009D62F5" w:rsidRPr="00E3374E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3374E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9D62F5" w:rsidRPr="00E3374E" w14:paraId="7275CDBE" w14:textId="77777777" w:rsidTr="009D62F5">
        <w:trPr>
          <w:trHeight w:hRule="exact" w:val="167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1A321A9" w14:textId="77777777" w:rsidR="009D62F5" w:rsidRPr="00E3374E" w:rsidRDefault="009D62F5" w:rsidP="009D62F5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37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A4F285D" w14:textId="77777777" w:rsidR="009D62F5" w:rsidRPr="00E3374E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3374E">
              <w:rPr>
                <w:rFonts w:ascii="Times New Roman" w:hAnsi="Times New Roman" w:cs="Times New Roman"/>
                <w:sz w:val="20"/>
                <w:szCs w:val="20"/>
              </w:rPr>
              <w:t>Приобретение (изготовление), установка и эксплуатация домовых знаков и указателей</w:t>
            </w:r>
            <w:r w:rsidRPr="00E3374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наименования улиц, </w:t>
            </w:r>
            <w:proofErr w:type="spellStart"/>
            <w:r w:rsidRPr="00E3374E">
              <w:rPr>
                <w:rFonts w:ascii="Times New Roman" w:hAnsi="Times New Roman" w:cs="Times New Roman"/>
                <w:sz w:val="20"/>
                <w:szCs w:val="20"/>
              </w:rPr>
              <w:t>флагодержателей</w:t>
            </w:r>
            <w:proofErr w:type="spellEnd"/>
            <w:r w:rsidRPr="00E3374E">
              <w:rPr>
                <w:rFonts w:ascii="Times New Roman" w:hAnsi="Times New Roman" w:cs="Times New Roman"/>
                <w:sz w:val="20"/>
                <w:szCs w:val="20"/>
              </w:rPr>
              <w:t>, приобретение флагов, монтаж/демонтаж флагового</w:t>
            </w:r>
            <w:r w:rsidRPr="00E3374E">
              <w:rPr>
                <w:rFonts w:ascii="Times New Roman" w:hAnsi="Times New Roman" w:cs="Times New Roman"/>
                <w:sz w:val="20"/>
                <w:szCs w:val="20"/>
              </w:rPr>
              <w:br/>
              <w:t>оформления в праздничные дни и дни проведения торжественных и иных мероприятий.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9CC34B4" w14:textId="77777777" w:rsidR="009D62F5" w:rsidRPr="00E3374E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3374E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  <w:p w14:paraId="6A0EAAB7" w14:textId="77777777" w:rsidR="009D62F5" w:rsidRPr="00E3374E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B819B4" w14:textId="77777777" w:rsidR="009D62F5" w:rsidRPr="00E3374E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BEE575" w14:textId="77777777" w:rsidR="009D62F5" w:rsidRPr="00E3374E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7595E5" w14:textId="77777777" w:rsidR="009D62F5" w:rsidRPr="00E3374E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04243E" w14:textId="77777777" w:rsidR="009D62F5" w:rsidRPr="00E3374E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EF4541" w14:textId="77777777" w:rsidR="009D62F5" w:rsidRPr="00E3374E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408336" w14:textId="77777777" w:rsidR="009D62F5" w:rsidRPr="00E3374E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F69C17" w14:textId="77777777" w:rsidR="009D62F5" w:rsidRPr="00E3374E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CEE04A" w14:textId="77777777" w:rsidR="009D62F5" w:rsidRPr="00E3374E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7F7117" w14:textId="77777777" w:rsidR="009D62F5" w:rsidRPr="00E3374E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226316" w14:textId="77777777" w:rsidR="009D62F5" w:rsidRPr="00E3374E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4013C4" w14:textId="77777777" w:rsidR="009D62F5" w:rsidRPr="00E3374E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4318B3" w14:textId="77777777" w:rsidR="009D62F5" w:rsidRPr="00E3374E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176457" w14:textId="77777777" w:rsidR="009D62F5" w:rsidRPr="00E3374E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714B3A" w14:textId="77777777" w:rsidR="009D62F5" w:rsidRPr="00E3374E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5FBFF2" w14:textId="77777777" w:rsidR="009D62F5" w:rsidRPr="00E3374E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537284" w14:textId="77777777" w:rsidR="009D62F5" w:rsidRPr="00E3374E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5D165C" w14:textId="77777777" w:rsidR="009D62F5" w:rsidRPr="00E3374E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2F8A30" w14:textId="77777777" w:rsidR="009D62F5" w:rsidRPr="00E3374E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D500D8" w14:textId="77777777" w:rsidR="009D62F5" w:rsidRPr="00E3374E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8E3B28" w14:textId="77777777" w:rsidR="009D62F5" w:rsidRPr="00E3374E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803B75" w14:textId="77777777" w:rsidR="009D62F5" w:rsidRPr="00E3374E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2F5" w:rsidRPr="00E3374E" w14:paraId="2F2311C3" w14:textId="77777777" w:rsidTr="009D62F5">
        <w:trPr>
          <w:trHeight w:hRule="exact" w:val="71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C62F4DA" w14:textId="77777777" w:rsidR="009D62F5" w:rsidRPr="00E3374E" w:rsidRDefault="009D62F5" w:rsidP="009D62F5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37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B58085D" w14:textId="77777777" w:rsidR="009D62F5" w:rsidRPr="00E3374E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3374E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противопожарного инвентаря и средств для противопожарной </w:t>
            </w:r>
            <w:r w:rsidRPr="00E3374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защиты.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B45C854" w14:textId="77777777" w:rsidR="009D62F5" w:rsidRPr="00E3374E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3374E">
              <w:rPr>
                <w:rFonts w:ascii="Times New Roman" w:hAnsi="Times New Roman" w:cs="Times New Roman"/>
                <w:sz w:val="20"/>
                <w:szCs w:val="20"/>
              </w:rPr>
              <w:t>Не реже раза в 1 год</w:t>
            </w:r>
          </w:p>
        </w:tc>
      </w:tr>
      <w:tr w:rsidR="009D62F5" w:rsidRPr="00E3374E" w14:paraId="3460A564" w14:textId="77777777" w:rsidTr="009D62F5">
        <w:trPr>
          <w:trHeight w:hRule="exact" w:val="73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F6D381C" w14:textId="77777777" w:rsidR="009D62F5" w:rsidRPr="00E3374E" w:rsidRDefault="009D62F5" w:rsidP="009D62F5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37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C0E74F2" w14:textId="77777777" w:rsidR="009D62F5" w:rsidRPr="00E3374E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3374E">
              <w:rPr>
                <w:rFonts w:ascii="Times New Roman" w:hAnsi="Times New Roman" w:cs="Times New Roman"/>
                <w:sz w:val="20"/>
                <w:szCs w:val="20"/>
              </w:rPr>
              <w:t>Проведение санитарно-эпидемиологических мероприятий (дератизация, дезинсекция).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1A93B9B" w14:textId="77777777" w:rsidR="009D62F5" w:rsidRPr="00E3374E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3374E">
              <w:rPr>
                <w:rFonts w:ascii="Times New Roman" w:hAnsi="Times New Roman" w:cs="Times New Roman"/>
                <w:sz w:val="20"/>
                <w:szCs w:val="20"/>
              </w:rPr>
              <w:t>1 раз в квартал</w:t>
            </w:r>
          </w:p>
        </w:tc>
      </w:tr>
      <w:tr w:rsidR="009D62F5" w:rsidRPr="00E3374E" w14:paraId="1FF38B36" w14:textId="77777777" w:rsidTr="009D62F5">
        <w:trPr>
          <w:trHeight w:hRule="exact" w:val="39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AB5BF5F" w14:textId="77777777" w:rsidR="009D62F5" w:rsidRPr="00E3374E" w:rsidRDefault="009D62F5" w:rsidP="009D62F5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37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97B9BBF" w14:textId="77777777" w:rsidR="009D62F5" w:rsidRPr="00E3374E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3374E">
              <w:rPr>
                <w:rFonts w:ascii="Times New Roman" w:hAnsi="Times New Roman" w:cs="Times New Roman"/>
                <w:sz w:val="20"/>
                <w:szCs w:val="20"/>
              </w:rPr>
              <w:t>Санитарная очистка здания</w:t>
            </w:r>
          </w:p>
          <w:p w14:paraId="0612A829" w14:textId="77777777" w:rsidR="009D62F5" w:rsidRPr="00E3374E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4C9E219" w14:textId="77777777" w:rsidR="009D62F5" w:rsidRPr="00E3374E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3374E">
              <w:rPr>
                <w:rFonts w:ascii="Times New Roman" w:hAnsi="Times New Roman" w:cs="Times New Roman"/>
                <w:sz w:val="20"/>
                <w:szCs w:val="20"/>
              </w:rPr>
              <w:t>Раз в квартал</w:t>
            </w:r>
          </w:p>
        </w:tc>
      </w:tr>
      <w:tr w:rsidR="009D62F5" w:rsidRPr="00E3374E" w14:paraId="7DC873CC" w14:textId="77777777" w:rsidTr="009D62F5">
        <w:trPr>
          <w:trHeight w:hRule="exact" w:val="54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D305DF3" w14:textId="77777777" w:rsidR="009D62F5" w:rsidRPr="00E3374E" w:rsidRDefault="009D62F5" w:rsidP="009D62F5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37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3910A1F" w14:textId="77777777" w:rsidR="009D62F5" w:rsidRPr="00E3374E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3374E">
              <w:rPr>
                <w:rFonts w:ascii="Times New Roman" w:hAnsi="Times New Roman" w:cs="Times New Roman"/>
                <w:sz w:val="20"/>
                <w:szCs w:val="20"/>
              </w:rPr>
              <w:t xml:space="preserve">Санитарная очистка лестничных клеток, холлов, коридоров, и других </w:t>
            </w:r>
            <w:proofErr w:type="gramStart"/>
            <w:r w:rsidRPr="00E3374E">
              <w:rPr>
                <w:rFonts w:ascii="Times New Roman" w:hAnsi="Times New Roman" w:cs="Times New Roman"/>
                <w:sz w:val="20"/>
                <w:szCs w:val="20"/>
              </w:rPr>
              <w:t xml:space="preserve">мест  </w:t>
            </w:r>
            <w:r w:rsidRPr="00E3374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общего</w:t>
            </w:r>
            <w:proofErr w:type="gramEnd"/>
            <w:r w:rsidRPr="00E3374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пользования.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E3E0EBF" w14:textId="77777777" w:rsidR="009D62F5" w:rsidRPr="00E3374E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3374E">
              <w:rPr>
                <w:rFonts w:ascii="Times New Roman" w:hAnsi="Times New Roman" w:cs="Times New Roman"/>
                <w:sz w:val="20"/>
                <w:szCs w:val="20"/>
              </w:rPr>
              <w:t>Два раза в день</w:t>
            </w:r>
          </w:p>
        </w:tc>
      </w:tr>
      <w:tr w:rsidR="009D62F5" w:rsidRPr="00E3374E" w14:paraId="2A753DB0" w14:textId="77777777" w:rsidTr="009D62F5">
        <w:trPr>
          <w:trHeight w:hRule="exact" w:val="88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E0F6514" w14:textId="77777777" w:rsidR="009D62F5" w:rsidRPr="00E3374E" w:rsidRDefault="009D62F5" w:rsidP="009D62F5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37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FA56F6D" w14:textId="77777777" w:rsidR="009D62F5" w:rsidRPr="00E3374E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3374E">
              <w:rPr>
                <w:rFonts w:ascii="Times New Roman" w:hAnsi="Times New Roman" w:cs="Times New Roman"/>
                <w:sz w:val="20"/>
                <w:szCs w:val="20"/>
              </w:rPr>
              <w:t>Очистка от снега и наледи, мусора, грязи, листьев и посторонних предметов кровли, чердаков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8B0AD86" w14:textId="77777777" w:rsidR="009D62F5" w:rsidRPr="00E3374E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3374E">
              <w:rPr>
                <w:rFonts w:ascii="Times New Roman" w:hAnsi="Times New Roman" w:cs="Times New Roman"/>
                <w:sz w:val="20"/>
                <w:szCs w:val="20"/>
              </w:rPr>
              <w:t>При подготовке здания к эксплуатации в весенне-летний и осенне-зимний период</w:t>
            </w:r>
          </w:p>
          <w:p w14:paraId="7CFDAA25" w14:textId="77777777" w:rsidR="009D62F5" w:rsidRPr="00E3374E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2F5" w:rsidRPr="00E3374E" w14:paraId="7E4143F4" w14:textId="77777777" w:rsidTr="009D62F5">
        <w:trPr>
          <w:trHeight w:hRule="exact" w:val="65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ECC404F" w14:textId="77777777" w:rsidR="009D62F5" w:rsidRPr="00E3374E" w:rsidRDefault="009D62F5" w:rsidP="009D62F5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37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CCBF975" w14:textId="77777777" w:rsidR="009D62F5" w:rsidRPr="00E3374E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3374E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содержание лифтов, лифтового оборудования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82DC091" w14:textId="77777777" w:rsidR="009D62F5" w:rsidRPr="00E3374E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3374E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9D62F5" w:rsidRPr="00E3374E" w14:paraId="6497E7CE" w14:textId="77777777" w:rsidTr="009D62F5">
        <w:trPr>
          <w:trHeight w:hRule="exact" w:val="59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8D8DA35" w14:textId="77777777" w:rsidR="009D62F5" w:rsidRPr="00E3374E" w:rsidRDefault="009D62F5" w:rsidP="009D62F5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37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237F2C1" w14:textId="77777777" w:rsidR="009D62F5" w:rsidRPr="00E3374E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3374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мероприятий по оказанию контрольно-охранных услуг и </w:t>
            </w:r>
            <w:proofErr w:type="gramStart"/>
            <w:r w:rsidRPr="00E3374E">
              <w:rPr>
                <w:rFonts w:ascii="Times New Roman" w:hAnsi="Times New Roman" w:cs="Times New Roman"/>
                <w:sz w:val="20"/>
                <w:szCs w:val="20"/>
              </w:rPr>
              <w:t>службы  ресепшн</w:t>
            </w:r>
            <w:proofErr w:type="gram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768A53D" w14:textId="77777777" w:rsidR="009D62F5" w:rsidRPr="00E3374E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3374E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9D62F5" w:rsidRPr="00E3374E" w14:paraId="2C26DFE5" w14:textId="77777777" w:rsidTr="009D62F5">
        <w:trPr>
          <w:trHeight w:hRule="exact" w:val="118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2A4B117" w14:textId="77777777" w:rsidR="009D62F5" w:rsidRPr="00E3374E" w:rsidRDefault="009D62F5" w:rsidP="009D62F5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37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27.</w:t>
            </w:r>
          </w:p>
          <w:p w14:paraId="732A7E5E" w14:textId="77777777" w:rsidR="009D62F5" w:rsidRPr="00E3374E" w:rsidRDefault="009D62F5" w:rsidP="009D62F5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03ED323" w14:textId="77777777" w:rsidR="009D62F5" w:rsidRPr="00E3374E" w:rsidRDefault="009D62F5" w:rsidP="009D62F5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536AA46" w14:textId="77777777" w:rsidR="009D62F5" w:rsidRPr="00E3374E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3374E">
              <w:rPr>
                <w:rFonts w:ascii="Times New Roman" w:hAnsi="Times New Roman" w:cs="Times New Roman"/>
                <w:sz w:val="20"/>
                <w:szCs w:val="20"/>
              </w:rPr>
              <w:t>Услуги по мойке фасадных окон</w:t>
            </w:r>
          </w:p>
          <w:p w14:paraId="5D2F20FC" w14:textId="77777777" w:rsidR="009D62F5" w:rsidRPr="00E3374E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11506A" w14:textId="77777777" w:rsidR="009D62F5" w:rsidRPr="00E3374E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46EFC9" w14:textId="77777777" w:rsidR="009D62F5" w:rsidRPr="00E3374E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769E6D5" w14:textId="77777777" w:rsidR="009D62F5" w:rsidRPr="00E3374E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3374E">
              <w:rPr>
                <w:rFonts w:ascii="Times New Roman" w:hAnsi="Times New Roman" w:cs="Times New Roman"/>
                <w:sz w:val="20"/>
                <w:szCs w:val="20"/>
              </w:rPr>
              <w:t>Не позднее 01 мая календарного года</w:t>
            </w:r>
          </w:p>
          <w:p w14:paraId="14C95A0A" w14:textId="77777777" w:rsidR="009D62F5" w:rsidRPr="00E3374E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3374E">
              <w:rPr>
                <w:rFonts w:ascii="Times New Roman" w:hAnsi="Times New Roman" w:cs="Times New Roman"/>
                <w:sz w:val="20"/>
                <w:szCs w:val="20"/>
              </w:rPr>
              <w:t>Не позднее 01 октября календарного года</w:t>
            </w:r>
          </w:p>
          <w:p w14:paraId="0B8FF140" w14:textId="77777777" w:rsidR="009D62F5" w:rsidRPr="00E3374E" w:rsidRDefault="009D62F5" w:rsidP="009D62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A681E25" w14:textId="77777777" w:rsidR="009D62F5" w:rsidRPr="00E3374E" w:rsidRDefault="009D62F5" w:rsidP="009D62F5">
      <w:pPr>
        <w:rPr>
          <w:rFonts w:ascii="Times New Roman" w:hAnsi="Times New Roman" w:cs="Times New Roman"/>
          <w:sz w:val="20"/>
          <w:szCs w:val="20"/>
        </w:rPr>
      </w:pPr>
    </w:p>
    <w:p w14:paraId="375955FF" w14:textId="77777777" w:rsidR="006D4000" w:rsidRDefault="009D62F5" w:rsidP="009D62F5">
      <w:pPr>
        <w:rPr>
          <w:rFonts w:ascii="Times New Roman" w:hAnsi="Times New Roman" w:cs="Times New Roman"/>
          <w:b/>
          <w:sz w:val="20"/>
          <w:szCs w:val="20"/>
        </w:rPr>
      </w:pPr>
      <w:r w:rsidRPr="00E3374E">
        <w:rPr>
          <w:rFonts w:ascii="Times New Roman" w:hAnsi="Times New Roman" w:cs="Times New Roman"/>
          <w:b/>
          <w:sz w:val="20"/>
          <w:szCs w:val="20"/>
        </w:rPr>
        <w:t>Управляющая орга</w:t>
      </w:r>
      <w:r w:rsidR="005B4EF4">
        <w:rPr>
          <w:rFonts w:ascii="Times New Roman" w:hAnsi="Times New Roman" w:cs="Times New Roman"/>
          <w:b/>
          <w:sz w:val="20"/>
          <w:szCs w:val="20"/>
        </w:rPr>
        <w:t xml:space="preserve">низация: ООО «ПБК-Инвест»   </w:t>
      </w:r>
    </w:p>
    <w:p w14:paraId="7944E855" w14:textId="77777777" w:rsidR="00A05670" w:rsidRDefault="00A05670" w:rsidP="009D62F5">
      <w:pPr>
        <w:rPr>
          <w:rFonts w:ascii="Times New Roman" w:hAnsi="Times New Roman" w:cs="Times New Roman"/>
          <w:b/>
          <w:sz w:val="20"/>
          <w:szCs w:val="20"/>
        </w:rPr>
      </w:pPr>
    </w:p>
    <w:p w14:paraId="6391F6C5" w14:textId="77777777" w:rsidR="009D62F5" w:rsidRPr="006D4000" w:rsidRDefault="006D4000" w:rsidP="009D62F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</w:t>
      </w:r>
      <w:r w:rsidR="009D62F5" w:rsidRPr="00E3374E">
        <w:rPr>
          <w:rFonts w:ascii="Times New Roman" w:hAnsi="Times New Roman" w:cs="Times New Roman"/>
          <w:b/>
          <w:sz w:val="20"/>
          <w:szCs w:val="20"/>
        </w:rPr>
        <w:t xml:space="preserve">енеральный директор </w:t>
      </w:r>
      <w:r w:rsidR="009D62F5" w:rsidRPr="006D4000">
        <w:rPr>
          <w:rFonts w:ascii="Times New Roman" w:hAnsi="Times New Roman" w:cs="Times New Roman"/>
          <w:b/>
          <w:sz w:val="20"/>
          <w:szCs w:val="20"/>
        </w:rPr>
        <w:t xml:space="preserve">Воробьёв </w:t>
      </w:r>
      <w:r w:rsidRPr="006D4000">
        <w:rPr>
          <w:rFonts w:ascii="Times New Roman" w:hAnsi="Times New Roman" w:cs="Times New Roman"/>
          <w:b/>
          <w:sz w:val="20"/>
          <w:szCs w:val="20"/>
        </w:rPr>
        <w:t>Н.В.</w:t>
      </w:r>
      <w:r w:rsidR="009D62F5" w:rsidRPr="006D4000">
        <w:rPr>
          <w:rFonts w:ascii="Times New Roman" w:hAnsi="Times New Roman" w:cs="Times New Roman"/>
          <w:b/>
          <w:sz w:val="20"/>
          <w:szCs w:val="20"/>
        </w:rPr>
        <w:t>________________________</w:t>
      </w:r>
    </w:p>
    <w:p w14:paraId="1B3CDA34" w14:textId="77777777" w:rsidR="000B3A86" w:rsidRDefault="000B3A86" w:rsidP="006D4000">
      <w:pPr>
        <w:rPr>
          <w:rFonts w:ascii="Times New Roman" w:hAnsi="Times New Roman" w:cs="Times New Roman"/>
          <w:b/>
          <w:sz w:val="20"/>
          <w:szCs w:val="20"/>
        </w:rPr>
      </w:pPr>
    </w:p>
    <w:p w14:paraId="088BBD8F" w14:textId="77777777" w:rsidR="000B3A86" w:rsidRDefault="000B3A86" w:rsidP="006D4000">
      <w:pPr>
        <w:rPr>
          <w:rFonts w:ascii="Times New Roman" w:hAnsi="Times New Roman" w:cs="Times New Roman"/>
          <w:b/>
          <w:sz w:val="20"/>
          <w:szCs w:val="20"/>
        </w:rPr>
      </w:pPr>
    </w:p>
    <w:p w14:paraId="73F3C10E" w14:textId="77777777" w:rsidR="000B3A86" w:rsidRDefault="000B3A86" w:rsidP="006D4000">
      <w:pPr>
        <w:rPr>
          <w:rFonts w:ascii="Times New Roman" w:hAnsi="Times New Roman" w:cs="Times New Roman"/>
          <w:b/>
          <w:sz w:val="20"/>
          <w:szCs w:val="20"/>
        </w:rPr>
      </w:pPr>
    </w:p>
    <w:p w14:paraId="6942396F" w14:textId="77777777" w:rsidR="000B3A86" w:rsidRPr="006D4000" w:rsidRDefault="000B3A86" w:rsidP="006D4000">
      <w:pPr>
        <w:rPr>
          <w:rFonts w:ascii="Times New Roman" w:hAnsi="Times New Roman" w:cs="Times New Roman"/>
          <w:b/>
          <w:sz w:val="20"/>
          <w:szCs w:val="20"/>
        </w:rPr>
      </w:pPr>
    </w:p>
    <w:p w14:paraId="2CA24133" w14:textId="77777777" w:rsidR="006D4000" w:rsidRDefault="006D4000" w:rsidP="00A82CA9">
      <w:pPr>
        <w:pStyle w:val="a9"/>
        <w:rPr>
          <w:rFonts w:ascii="Times New Roman" w:hAnsi="Times New Roman" w:cs="Times New Roman"/>
          <w:b/>
          <w:sz w:val="20"/>
          <w:szCs w:val="20"/>
        </w:rPr>
      </w:pPr>
    </w:p>
    <w:p w14:paraId="67AC0E40" w14:textId="77777777" w:rsidR="005B4EF4" w:rsidRDefault="005B4EF4" w:rsidP="00A82CA9">
      <w:pPr>
        <w:pStyle w:val="a9"/>
        <w:rPr>
          <w:rFonts w:ascii="Times New Roman" w:hAnsi="Times New Roman" w:cs="Times New Roman"/>
          <w:b/>
          <w:sz w:val="20"/>
          <w:szCs w:val="20"/>
        </w:rPr>
      </w:pPr>
    </w:p>
    <w:p w14:paraId="4EABAD74" w14:textId="77777777" w:rsidR="005B4EF4" w:rsidRDefault="005B4EF4" w:rsidP="00A82CA9">
      <w:pPr>
        <w:pStyle w:val="a9"/>
        <w:rPr>
          <w:rFonts w:ascii="Times New Roman" w:hAnsi="Times New Roman" w:cs="Times New Roman"/>
          <w:b/>
          <w:sz w:val="20"/>
          <w:szCs w:val="20"/>
        </w:rPr>
      </w:pPr>
    </w:p>
    <w:p w14:paraId="2B2A0CD0" w14:textId="77777777" w:rsidR="005B4EF4" w:rsidRPr="00E3374E" w:rsidRDefault="005B4EF4" w:rsidP="00A82CA9">
      <w:pPr>
        <w:pStyle w:val="a9"/>
        <w:rPr>
          <w:rFonts w:ascii="Times New Roman" w:hAnsi="Times New Roman" w:cs="Times New Roman"/>
          <w:b/>
          <w:sz w:val="20"/>
          <w:szCs w:val="20"/>
        </w:rPr>
      </w:pPr>
    </w:p>
    <w:p w14:paraId="073A60F5" w14:textId="77777777" w:rsidR="00D279B7" w:rsidRDefault="00D279B7" w:rsidP="00E3374E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14:paraId="65A63EDD" w14:textId="77777777" w:rsidR="00E3374E" w:rsidRDefault="00E3374E" w:rsidP="00E3374E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 w:rsidRPr="00E3374E">
        <w:rPr>
          <w:rFonts w:ascii="Times New Roman" w:hAnsi="Times New Roman" w:cs="Times New Roman"/>
          <w:sz w:val="20"/>
          <w:szCs w:val="20"/>
        </w:rPr>
        <w:t xml:space="preserve">Приложение № 2 </w:t>
      </w:r>
    </w:p>
    <w:p w14:paraId="35C69667" w14:textId="77777777" w:rsidR="00E3374E" w:rsidRDefault="00E3374E" w:rsidP="00E3374E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 w:rsidRPr="00E3374E">
        <w:rPr>
          <w:rFonts w:ascii="Times New Roman" w:hAnsi="Times New Roman" w:cs="Times New Roman"/>
          <w:sz w:val="20"/>
          <w:szCs w:val="20"/>
        </w:rPr>
        <w:t xml:space="preserve">к договору на оказание услуг по содержанию и ремонту </w:t>
      </w:r>
    </w:p>
    <w:p w14:paraId="1E84B966" w14:textId="77777777" w:rsidR="00E3374E" w:rsidRDefault="00E3374E" w:rsidP="00E3374E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 w:rsidRPr="00E3374E">
        <w:rPr>
          <w:rFonts w:ascii="Times New Roman" w:hAnsi="Times New Roman" w:cs="Times New Roman"/>
          <w:sz w:val="20"/>
          <w:szCs w:val="20"/>
        </w:rPr>
        <w:t>общего имущества здания (эксплуатационны</w:t>
      </w:r>
      <w:r>
        <w:rPr>
          <w:rFonts w:ascii="Times New Roman" w:hAnsi="Times New Roman" w:cs="Times New Roman"/>
          <w:sz w:val="20"/>
          <w:szCs w:val="20"/>
        </w:rPr>
        <w:t xml:space="preserve">е услуги)  </w:t>
      </w:r>
    </w:p>
    <w:p w14:paraId="64C93892" w14:textId="77777777" w:rsidR="00E3374E" w:rsidRPr="00E3374E" w:rsidRDefault="00E3374E" w:rsidP="00E3374E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 w:rsidRPr="00E3374E">
        <w:rPr>
          <w:rFonts w:ascii="Times New Roman" w:hAnsi="Times New Roman" w:cs="Times New Roman"/>
          <w:sz w:val="20"/>
          <w:szCs w:val="20"/>
        </w:rPr>
        <w:t xml:space="preserve">№ </w:t>
      </w:r>
      <w:r w:rsidR="00A05670">
        <w:rPr>
          <w:rFonts w:ascii="Times New Roman" w:hAnsi="Times New Roman" w:cs="Times New Roman"/>
          <w:sz w:val="20"/>
          <w:szCs w:val="20"/>
        </w:rPr>
        <w:t>02/21</w:t>
      </w:r>
      <w:r w:rsidRPr="00E3374E">
        <w:rPr>
          <w:rFonts w:ascii="Times New Roman" w:hAnsi="Times New Roman" w:cs="Times New Roman"/>
          <w:sz w:val="20"/>
          <w:szCs w:val="20"/>
        </w:rPr>
        <w:t xml:space="preserve"> от </w:t>
      </w:r>
      <w:r w:rsidR="00A05670">
        <w:rPr>
          <w:rFonts w:ascii="Times New Roman" w:hAnsi="Times New Roman" w:cs="Times New Roman"/>
          <w:sz w:val="20"/>
          <w:szCs w:val="20"/>
        </w:rPr>
        <w:t>01 февраля 2021</w:t>
      </w:r>
      <w:r w:rsidRPr="00E3374E">
        <w:rPr>
          <w:rFonts w:ascii="Times New Roman" w:hAnsi="Times New Roman" w:cs="Times New Roman"/>
          <w:sz w:val="20"/>
          <w:szCs w:val="20"/>
        </w:rPr>
        <w:t xml:space="preserve"> г.</w:t>
      </w:r>
    </w:p>
    <w:p w14:paraId="168C33ED" w14:textId="77777777" w:rsidR="00E3374E" w:rsidRPr="00E3374E" w:rsidRDefault="00E3374E" w:rsidP="00E3374E">
      <w:pPr>
        <w:shd w:val="clear" w:color="auto" w:fill="FFFFFF"/>
        <w:spacing w:before="200"/>
        <w:ind w:left="147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1BB0BA61" w14:textId="77777777" w:rsidR="00E3374E" w:rsidRPr="00E3374E" w:rsidRDefault="00E3374E" w:rsidP="00E3374E">
      <w:pPr>
        <w:shd w:val="clear" w:color="auto" w:fill="FFFFFF"/>
        <w:spacing w:before="200"/>
        <w:ind w:left="14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37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</w:t>
      </w:r>
    </w:p>
    <w:p w14:paraId="65EAE650" w14:textId="77777777" w:rsidR="00E3374E" w:rsidRPr="00E3374E" w:rsidRDefault="00E3374E" w:rsidP="00E3374E">
      <w:pPr>
        <w:shd w:val="clear" w:color="auto" w:fill="FFFFFF"/>
        <w:spacing w:line="302" w:lineRule="exact"/>
        <w:ind w:left="1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374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услуг и работ в здании </w:t>
      </w:r>
      <w:proofErr w:type="gramStart"/>
      <w:r w:rsidRPr="00E3374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предоставляемых </w:t>
      </w:r>
      <w:r w:rsidRPr="00E3374E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Pr="00E3374E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gramEnd"/>
      <w:r w:rsidRPr="00E3374E">
        <w:rPr>
          <w:rFonts w:ascii="Times New Roman" w:hAnsi="Times New Roman" w:cs="Times New Roman"/>
          <w:b/>
          <w:bCs/>
          <w:sz w:val="24"/>
          <w:szCs w:val="24"/>
        </w:rPr>
        <w:t xml:space="preserve"> отдельную плату </w:t>
      </w:r>
    </w:p>
    <w:p w14:paraId="7F928B69" w14:textId="77777777" w:rsidR="00E3374E" w:rsidRPr="00E3374E" w:rsidRDefault="00E3374E" w:rsidP="00E3374E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722" w:type="dxa"/>
        <w:tblInd w:w="52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2"/>
        <w:gridCol w:w="6223"/>
        <w:gridCol w:w="2647"/>
      </w:tblGrid>
      <w:tr w:rsidR="00E3374E" w:rsidRPr="00E3374E" w14:paraId="34C20BF4" w14:textId="77777777" w:rsidTr="008C517F">
        <w:trPr>
          <w:trHeight w:hRule="exact" w:val="60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3FB411E" w14:textId="77777777" w:rsidR="00E3374E" w:rsidRPr="00E3374E" w:rsidRDefault="00E3374E" w:rsidP="008C517F">
            <w:pPr>
              <w:shd w:val="clear" w:color="auto" w:fill="FFFFFF"/>
              <w:ind w:left="3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3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8FDED0C" w14:textId="77777777" w:rsidR="00E3374E" w:rsidRPr="00E3374E" w:rsidRDefault="00E3374E" w:rsidP="008C517F">
            <w:pPr>
              <w:shd w:val="clear" w:color="auto" w:fill="FFFFFF"/>
              <w:ind w:left="82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3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Наименование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07BB455" w14:textId="77777777" w:rsidR="00E3374E" w:rsidRPr="00E3374E" w:rsidRDefault="00E3374E" w:rsidP="008C517F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3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Периодичность</w:t>
            </w:r>
          </w:p>
        </w:tc>
      </w:tr>
      <w:tr w:rsidR="00E3374E" w:rsidRPr="00E3374E" w14:paraId="261385CA" w14:textId="77777777" w:rsidTr="008C517F">
        <w:trPr>
          <w:trHeight w:hRule="exact" w:val="604"/>
        </w:trPr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35158C6" w14:textId="77777777" w:rsidR="00E3374E" w:rsidRPr="00E3374E" w:rsidRDefault="00E3374E" w:rsidP="008C517F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37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6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2C76232" w14:textId="77777777" w:rsidR="00E3374E" w:rsidRPr="00E3374E" w:rsidRDefault="00E3374E" w:rsidP="008C517F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74E">
              <w:rPr>
                <w:rFonts w:ascii="Times New Roman" w:hAnsi="Times New Roman" w:cs="Times New Roman"/>
                <w:sz w:val="24"/>
                <w:szCs w:val="24"/>
              </w:rPr>
              <w:t>Плотницкие работы</w:t>
            </w:r>
            <w:r w:rsidRPr="00E33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60EEFD5" w14:textId="77777777" w:rsidR="00E3374E" w:rsidRPr="00E3374E" w:rsidRDefault="00E3374E" w:rsidP="008C517F">
            <w:pPr>
              <w:shd w:val="clear" w:color="auto" w:fill="FFFFFF"/>
              <w:spacing w:line="298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договоренности</w:t>
            </w:r>
          </w:p>
        </w:tc>
      </w:tr>
      <w:tr w:rsidR="00E3374E" w:rsidRPr="00E3374E" w14:paraId="1D0327A5" w14:textId="77777777" w:rsidTr="008C517F">
        <w:trPr>
          <w:trHeight w:hRule="exact" w:val="414"/>
        </w:trPr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6004DD4" w14:textId="77777777" w:rsidR="00E3374E" w:rsidRPr="00E3374E" w:rsidRDefault="00E3374E" w:rsidP="008C517F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37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6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4B6A7BD" w14:textId="77777777" w:rsidR="00E3374E" w:rsidRPr="00E3374E" w:rsidRDefault="00E3374E" w:rsidP="008C517F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Настил   ламината</w:t>
            </w:r>
          </w:p>
        </w:tc>
        <w:tc>
          <w:tcPr>
            <w:tcW w:w="26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4DE2D0" w14:textId="77777777" w:rsidR="00E3374E" w:rsidRPr="00E3374E" w:rsidRDefault="00E3374E" w:rsidP="008C517F">
            <w:pPr>
              <w:shd w:val="clear" w:color="auto" w:fill="FFFFFF"/>
              <w:spacing w:line="298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договоренности</w:t>
            </w:r>
          </w:p>
        </w:tc>
      </w:tr>
      <w:tr w:rsidR="00E3374E" w:rsidRPr="00E3374E" w14:paraId="32FFED61" w14:textId="77777777" w:rsidTr="008C517F">
        <w:trPr>
          <w:trHeight w:hRule="exact" w:val="562"/>
        </w:trPr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D14B5DE" w14:textId="77777777" w:rsidR="00E3374E" w:rsidRPr="00E3374E" w:rsidRDefault="00E3374E" w:rsidP="008C517F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37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6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91BFB8" w14:textId="77777777" w:rsidR="00E3374E" w:rsidRPr="00E3374E" w:rsidRDefault="00E3374E" w:rsidP="008C517F">
            <w:pPr>
              <w:shd w:val="clear" w:color="auto" w:fill="FFFFFF"/>
              <w:spacing w:line="278" w:lineRule="exact"/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74E">
              <w:rPr>
                <w:rFonts w:ascii="Times New Roman" w:hAnsi="Times New Roman" w:cs="Times New Roman"/>
                <w:sz w:val="24"/>
                <w:szCs w:val="24"/>
              </w:rPr>
              <w:t>Монтаж/</w:t>
            </w:r>
            <w:proofErr w:type="gramStart"/>
            <w:r w:rsidRPr="00E3374E">
              <w:rPr>
                <w:rFonts w:ascii="Times New Roman" w:hAnsi="Times New Roman" w:cs="Times New Roman"/>
                <w:sz w:val="24"/>
                <w:szCs w:val="24"/>
              </w:rPr>
              <w:t>демонтаж  плинтусов</w:t>
            </w:r>
            <w:proofErr w:type="gramEnd"/>
          </w:p>
        </w:tc>
        <w:tc>
          <w:tcPr>
            <w:tcW w:w="26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874C6EA" w14:textId="77777777" w:rsidR="00E3374E" w:rsidRPr="00E3374E" w:rsidRDefault="00E3374E" w:rsidP="008C517F">
            <w:pPr>
              <w:shd w:val="clear" w:color="auto" w:fill="FFFFFF"/>
              <w:spacing w:line="298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договоренности</w:t>
            </w:r>
          </w:p>
        </w:tc>
      </w:tr>
      <w:tr w:rsidR="00E3374E" w:rsidRPr="00E3374E" w14:paraId="2E867A2B" w14:textId="77777777" w:rsidTr="008C517F">
        <w:trPr>
          <w:trHeight w:hRule="exact" w:val="556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F426B25" w14:textId="77777777" w:rsidR="00E3374E" w:rsidRPr="00E3374E" w:rsidRDefault="00E3374E" w:rsidP="008C517F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37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6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153A2A" w14:textId="77777777" w:rsidR="00E3374E" w:rsidRPr="00E3374E" w:rsidRDefault="00E3374E" w:rsidP="008C517F">
            <w:pPr>
              <w:shd w:val="clear" w:color="auto" w:fill="FFFFFF"/>
              <w:spacing w:line="278" w:lineRule="exact"/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74E"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  <w:tc>
          <w:tcPr>
            <w:tcW w:w="26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365414A" w14:textId="77777777" w:rsidR="00E3374E" w:rsidRPr="00E3374E" w:rsidRDefault="00E3374E" w:rsidP="008C517F">
            <w:pPr>
              <w:shd w:val="clear" w:color="auto" w:fill="FFFFFF"/>
              <w:spacing w:line="298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договоренности</w:t>
            </w:r>
          </w:p>
        </w:tc>
      </w:tr>
      <w:tr w:rsidR="00E3374E" w:rsidRPr="00E3374E" w14:paraId="68D7DE6C" w14:textId="77777777" w:rsidTr="008C517F">
        <w:trPr>
          <w:trHeight w:hRule="exact" w:val="564"/>
        </w:trPr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80985A1" w14:textId="77777777" w:rsidR="00E3374E" w:rsidRPr="00E3374E" w:rsidRDefault="00E3374E" w:rsidP="008C517F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37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6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05872AB" w14:textId="77777777" w:rsidR="00E3374E" w:rsidRPr="00E3374E" w:rsidRDefault="00E3374E" w:rsidP="008C517F">
            <w:pPr>
              <w:shd w:val="clear" w:color="auto" w:fill="FFFFFF"/>
              <w:spacing w:line="278" w:lineRule="exact"/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74E">
              <w:rPr>
                <w:rFonts w:ascii="Times New Roman" w:hAnsi="Times New Roman" w:cs="Times New Roman"/>
                <w:sz w:val="24"/>
                <w:szCs w:val="24"/>
              </w:rPr>
              <w:t>Сантехнические работы</w:t>
            </w:r>
          </w:p>
        </w:tc>
        <w:tc>
          <w:tcPr>
            <w:tcW w:w="26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C33C34A" w14:textId="77777777" w:rsidR="00E3374E" w:rsidRPr="00E3374E" w:rsidRDefault="00E3374E" w:rsidP="008C517F">
            <w:pPr>
              <w:shd w:val="clear" w:color="auto" w:fill="FFFFFF"/>
              <w:spacing w:line="298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договоренности</w:t>
            </w:r>
          </w:p>
        </w:tc>
      </w:tr>
      <w:tr w:rsidR="00E3374E" w:rsidRPr="00E3374E" w14:paraId="147154F2" w14:textId="77777777" w:rsidTr="008C517F">
        <w:trPr>
          <w:trHeight w:hRule="exact" w:val="41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3C7CCED8" w14:textId="77777777" w:rsidR="00E3374E" w:rsidRPr="00E3374E" w:rsidRDefault="00E3374E" w:rsidP="008C517F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37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6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B1806BE" w14:textId="77777777" w:rsidR="00E3374E" w:rsidRPr="00E3374E" w:rsidRDefault="00E3374E" w:rsidP="008C517F">
            <w:pPr>
              <w:shd w:val="clear" w:color="auto" w:fill="FFFFFF"/>
              <w:spacing w:line="278" w:lineRule="exact"/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74E">
              <w:rPr>
                <w:rFonts w:ascii="Times New Roman" w:hAnsi="Times New Roman" w:cs="Times New Roman"/>
                <w:sz w:val="24"/>
                <w:szCs w:val="24"/>
              </w:rPr>
              <w:t>Слесарные работы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03C76B70" w14:textId="77777777" w:rsidR="00E3374E" w:rsidRPr="00E3374E" w:rsidRDefault="00E3374E" w:rsidP="008C517F">
            <w:pPr>
              <w:shd w:val="clear" w:color="auto" w:fill="FFFFFF"/>
              <w:spacing w:line="298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договоренности</w:t>
            </w:r>
          </w:p>
        </w:tc>
      </w:tr>
      <w:tr w:rsidR="00E3374E" w:rsidRPr="00E3374E" w14:paraId="30A7CE5D" w14:textId="77777777" w:rsidTr="008C517F">
        <w:trPr>
          <w:trHeight w:hRule="exact" w:val="680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5AD496AA" w14:textId="77777777" w:rsidR="00E3374E" w:rsidRPr="00E3374E" w:rsidRDefault="00E3374E" w:rsidP="008C517F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37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62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28A4CDED" w14:textId="77777777" w:rsidR="00E3374E" w:rsidRPr="00E3374E" w:rsidRDefault="00E3374E" w:rsidP="008C517F">
            <w:pPr>
              <w:shd w:val="clear" w:color="auto" w:fill="FFFFFF"/>
              <w:spacing w:line="278" w:lineRule="exact"/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74E">
              <w:rPr>
                <w:rFonts w:ascii="Times New Roman" w:hAnsi="Times New Roman" w:cs="Times New Roman"/>
                <w:sz w:val="24"/>
                <w:szCs w:val="24"/>
              </w:rPr>
              <w:t>Организация пропускного режима (изготовление пропуска)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557CD297" w14:textId="77777777" w:rsidR="00E3374E" w:rsidRPr="00E3374E" w:rsidRDefault="00E3374E" w:rsidP="008C517F">
            <w:pPr>
              <w:shd w:val="clear" w:color="auto" w:fill="FFFFFF"/>
              <w:spacing w:line="298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рублей /единица</w:t>
            </w:r>
          </w:p>
        </w:tc>
      </w:tr>
    </w:tbl>
    <w:p w14:paraId="30A481A7" w14:textId="77777777" w:rsidR="00E3374E" w:rsidRPr="00E3374E" w:rsidRDefault="00E3374E" w:rsidP="00E3374E">
      <w:pPr>
        <w:rPr>
          <w:rFonts w:ascii="Times New Roman" w:hAnsi="Times New Roman" w:cs="Times New Roman"/>
          <w:sz w:val="24"/>
          <w:szCs w:val="24"/>
        </w:rPr>
      </w:pPr>
    </w:p>
    <w:p w14:paraId="320EC287" w14:textId="77777777" w:rsidR="00E3374E" w:rsidRPr="00E3374E" w:rsidRDefault="00E3374E" w:rsidP="00E3374E">
      <w:pPr>
        <w:rPr>
          <w:rFonts w:ascii="Times New Roman" w:hAnsi="Times New Roman" w:cs="Times New Roman"/>
          <w:sz w:val="24"/>
          <w:szCs w:val="24"/>
        </w:rPr>
      </w:pPr>
    </w:p>
    <w:p w14:paraId="7B498D3B" w14:textId="77777777" w:rsidR="00E3374E" w:rsidRPr="00E3374E" w:rsidRDefault="004B7A59" w:rsidP="00E337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Управляющая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организация: </w:t>
      </w:r>
      <w:r w:rsidR="00E3374E" w:rsidRPr="00E3374E">
        <w:rPr>
          <w:rFonts w:ascii="Times New Roman" w:hAnsi="Times New Roman" w:cs="Times New Roman"/>
          <w:b/>
          <w:sz w:val="24"/>
          <w:szCs w:val="24"/>
        </w:rPr>
        <w:t xml:space="preserve"> ООО</w:t>
      </w:r>
      <w:proofErr w:type="gramEnd"/>
      <w:r w:rsidR="00E3374E" w:rsidRPr="00E3374E">
        <w:rPr>
          <w:rFonts w:ascii="Times New Roman" w:hAnsi="Times New Roman" w:cs="Times New Roman"/>
          <w:b/>
          <w:sz w:val="24"/>
          <w:szCs w:val="24"/>
        </w:rPr>
        <w:t xml:space="preserve"> «ПБК-Инвест»   </w:t>
      </w:r>
    </w:p>
    <w:p w14:paraId="4FBC089E" w14:textId="77777777" w:rsidR="00E3374E" w:rsidRPr="00E3374E" w:rsidRDefault="00E3374E" w:rsidP="00E3374E">
      <w:pPr>
        <w:rPr>
          <w:rFonts w:ascii="Times New Roman" w:hAnsi="Times New Roman" w:cs="Times New Roman"/>
          <w:b/>
          <w:sz w:val="24"/>
          <w:szCs w:val="24"/>
        </w:rPr>
      </w:pPr>
    </w:p>
    <w:p w14:paraId="7BA37CB9" w14:textId="77777777" w:rsidR="00E3374E" w:rsidRPr="006D4000" w:rsidRDefault="00E3374E" w:rsidP="00E3374E">
      <w:pPr>
        <w:rPr>
          <w:rFonts w:ascii="Times New Roman" w:hAnsi="Times New Roman" w:cs="Times New Roman"/>
          <w:b/>
          <w:sz w:val="24"/>
          <w:szCs w:val="24"/>
        </w:rPr>
      </w:pPr>
      <w:r w:rsidRPr="00E3374E"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Воробьёв </w:t>
      </w:r>
      <w:r w:rsidR="006D4000" w:rsidRPr="00E3374E">
        <w:rPr>
          <w:rFonts w:ascii="Times New Roman" w:hAnsi="Times New Roman" w:cs="Times New Roman"/>
          <w:b/>
          <w:sz w:val="24"/>
          <w:szCs w:val="24"/>
        </w:rPr>
        <w:t>Н</w:t>
      </w:r>
      <w:r w:rsidR="006D4000">
        <w:rPr>
          <w:rFonts w:ascii="Times New Roman" w:hAnsi="Times New Roman" w:cs="Times New Roman"/>
          <w:b/>
          <w:sz w:val="24"/>
          <w:szCs w:val="24"/>
        </w:rPr>
        <w:t>.</w:t>
      </w:r>
      <w:r w:rsidR="006D4000" w:rsidRPr="00E337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374E">
        <w:rPr>
          <w:rFonts w:ascii="Times New Roman" w:hAnsi="Times New Roman" w:cs="Times New Roman"/>
          <w:b/>
          <w:sz w:val="24"/>
          <w:szCs w:val="24"/>
        </w:rPr>
        <w:t>В.</w:t>
      </w:r>
      <w:r w:rsidRPr="006D4000">
        <w:rPr>
          <w:rFonts w:ascii="Times New Roman" w:hAnsi="Times New Roman" w:cs="Times New Roman"/>
          <w:b/>
          <w:sz w:val="24"/>
          <w:szCs w:val="24"/>
        </w:rPr>
        <w:t xml:space="preserve"> ________________________</w:t>
      </w:r>
    </w:p>
    <w:p w14:paraId="6050680A" w14:textId="77777777" w:rsidR="00A82CA9" w:rsidRPr="009B428D" w:rsidRDefault="00A82CA9" w:rsidP="000B3A86">
      <w:pPr>
        <w:rPr>
          <w:rFonts w:ascii="Times New Roman" w:hAnsi="Times New Roman" w:cs="Times New Roman"/>
          <w:b/>
          <w:sz w:val="20"/>
          <w:szCs w:val="20"/>
        </w:rPr>
      </w:pPr>
    </w:p>
    <w:p w14:paraId="07B43FBF" w14:textId="77777777" w:rsidR="00AE0EF0" w:rsidRPr="009B428D" w:rsidRDefault="00AE0EF0" w:rsidP="00CA3317">
      <w:pPr>
        <w:pStyle w:val="a9"/>
        <w:rPr>
          <w:rFonts w:ascii="Times New Roman" w:hAnsi="Times New Roman" w:cs="Times New Roman"/>
          <w:b/>
          <w:sz w:val="20"/>
          <w:szCs w:val="20"/>
        </w:rPr>
      </w:pPr>
      <w:r w:rsidRPr="009B428D">
        <w:rPr>
          <w:rFonts w:ascii="Times New Roman" w:hAnsi="Times New Roman" w:cs="Times New Roman"/>
          <w:b/>
          <w:sz w:val="20"/>
          <w:szCs w:val="20"/>
        </w:rPr>
        <w:t xml:space="preserve">           </w:t>
      </w:r>
    </w:p>
    <w:p w14:paraId="28FE3C62" w14:textId="77777777" w:rsidR="00AE0EF0" w:rsidRPr="00AE0EF0" w:rsidRDefault="00AE0EF0" w:rsidP="00AE0EF0">
      <w:pPr>
        <w:pStyle w:val="a9"/>
        <w:rPr>
          <w:rFonts w:ascii="Times New Roman" w:hAnsi="Times New Roman" w:cs="Times New Roman"/>
          <w:sz w:val="20"/>
          <w:szCs w:val="20"/>
        </w:rPr>
      </w:pPr>
    </w:p>
    <w:p w14:paraId="3C5F45B5" w14:textId="77777777" w:rsidR="00C1311D" w:rsidRPr="00AE0EF0" w:rsidRDefault="00C1311D" w:rsidP="00AE0EF0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</w:p>
    <w:sectPr w:rsidR="00C1311D" w:rsidRPr="00AE0EF0" w:rsidSect="000B3A86">
      <w:footerReference w:type="default" r:id="rId7"/>
      <w:pgSz w:w="11906" w:h="16838"/>
      <w:pgMar w:top="567" w:right="707" w:bottom="709" w:left="1134" w:header="708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6C4D9" w14:textId="77777777" w:rsidR="00980681" w:rsidRDefault="00980681" w:rsidP="003F1FAB">
      <w:pPr>
        <w:spacing w:after="0"/>
      </w:pPr>
      <w:r>
        <w:separator/>
      </w:r>
    </w:p>
  </w:endnote>
  <w:endnote w:type="continuationSeparator" w:id="0">
    <w:p w14:paraId="24DF516C" w14:textId="77777777" w:rsidR="00980681" w:rsidRDefault="00980681" w:rsidP="003F1F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92105"/>
      <w:docPartObj>
        <w:docPartGallery w:val="Page Numbers (Bottom of Page)"/>
        <w:docPartUnique/>
      </w:docPartObj>
    </w:sdtPr>
    <w:sdtContent>
      <w:p w14:paraId="373A7736" w14:textId="77777777" w:rsidR="006045D9" w:rsidRDefault="006045D9">
        <w:pPr>
          <w:pStyle w:val="a7"/>
          <w:jc w:val="center"/>
        </w:pPr>
      </w:p>
      <w:p w14:paraId="58FC2603" w14:textId="77777777" w:rsidR="006045D9" w:rsidRDefault="006D400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75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C4B214C" w14:textId="77777777" w:rsidR="006045D9" w:rsidRDefault="006045D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C2DBA" w14:textId="77777777" w:rsidR="00980681" w:rsidRDefault="00980681" w:rsidP="003F1FAB">
      <w:pPr>
        <w:spacing w:after="0"/>
      </w:pPr>
      <w:r>
        <w:separator/>
      </w:r>
    </w:p>
  </w:footnote>
  <w:footnote w:type="continuationSeparator" w:id="0">
    <w:p w14:paraId="06447D53" w14:textId="77777777" w:rsidR="00980681" w:rsidRDefault="00980681" w:rsidP="003F1F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522E89"/>
    <w:multiLevelType w:val="multilevel"/>
    <w:tmpl w:val="10F6287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ACE2856"/>
    <w:multiLevelType w:val="multilevel"/>
    <w:tmpl w:val="10F6287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71831E1"/>
    <w:multiLevelType w:val="multilevel"/>
    <w:tmpl w:val="E1368B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1B7D5336"/>
    <w:multiLevelType w:val="multilevel"/>
    <w:tmpl w:val="10F6287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1DD5932"/>
    <w:multiLevelType w:val="multilevel"/>
    <w:tmpl w:val="10F6287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3577581"/>
    <w:multiLevelType w:val="multilevel"/>
    <w:tmpl w:val="10F6287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D787EC6"/>
    <w:multiLevelType w:val="hybridMultilevel"/>
    <w:tmpl w:val="D4E86C94"/>
    <w:lvl w:ilvl="0" w:tplc="91CA9B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591283D"/>
    <w:multiLevelType w:val="multilevel"/>
    <w:tmpl w:val="E1368B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 w15:restartNumberingAfterBreak="0">
    <w:nsid w:val="39954A82"/>
    <w:multiLevelType w:val="multilevel"/>
    <w:tmpl w:val="0A0E23C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hint="default"/>
      </w:rPr>
    </w:lvl>
  </w:abstractNum>
  <w:abstractNum w:abstractNumId="10" w15:restartNumberingAfterBreak="0">
    <w:nsid w:val="48034D53"/>
    <w:multiLevelType w:val="multilevel"/>
    <w:tmpl w:val="10F6287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35D6B39"/>
    <w:multiLevelType w:val="multilevel"/>
    <w:tmpl w:val="5B8683A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C59024A"/>
    <w:multiLevelType w:val="multilevel"/>
    <w:tmpl w:val="EA3215E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3" w15:restartNumberingAfterBreak="0">
    <w:nsid w:val="656B7E06"/>
    <w:multiLevelType w:val="multilevel"/>
    <w:tmpl w:val="0A0E23C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hint="default"/>
      </w:rPr>
    </w:lvl>
  </w:abstractNum>
  <w:abstractNum w:abstractNumId="14" w15:restartNumberingAfterBreak="0">
    <w:nsid w:val="684144BA"/>
    <w:multiLevelType w:val="multilevel"/>
    <w:tmpl w:val="A72CEC3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num w:numId="1" w16cid:durableId="1264680889">
    <w:abstractNumId w:val="3"/>
  </w:num>
  <w:num w:numId="2" w16cid:durableId="1580946629">
    <w:abstractNumId w:val="7"/>
  </w:num>
  <w:num w:numId="3" w16cid:durableId="824971650">
    <w:abstractNumId w:val="8"/>
  </w:num>
  <w:num w:numId="4" w16cid:durableId="1487555677">
    <w:abstractNumId w:val="12"/>
  </w:num>
  <w:num w:numId="5" w16cid:durableId="935283557">
    <w:abstractNumId w:val="13"/>
  </w:num>
  <w:num w:numId="6" w16cid:durableId="116680533">
    <w:abstractNumId w:val="9"/>
  </w:num>
  <w:num w:numId="7" w16cid:durableId="230774691">
    <w:abstractNumId w:val="11"/>
  </w:num>
  <w:num w:numId="8" w16cid:durableId="1207765953">
    <w:abstractNumId w:val="4"/>
  </w:num>
  <w:num w:numId="9" w16cid:durableId="1302223602">
    <w:abstractNumId w:val="10"/>
  </w:num>
  <w:num w:numId="10" w16cid:durableId="734012732">
    <w:abstractNumId w:val="1"/>
  </w:num>
  <w:num w:numId="11" w16cid:durableId="58091911">
    <w:abstractNumId w:val="6"/>
  </w:num>
  <w:num w:numId="12" w16cid:durableId="1679111538">
    <w:abstractNumId w:val="2"/>
  </w:num>
  <w:num w:numId="13" w16cid:durableId="435057502">
    <w:abstractNumId w:val="5"/>
  </w:num>
  <w:num w:numId="14" w16cid:durableId="624848342">
    <w:abstractNumId w:val="0"/>
  </w:num>
  <w:num w:numId="15" w16cid:durableId="187800767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C37"/>
    <w:rsid w:val="00003790"/>
    <w:rsid w:val="000079E0"/>
    <w:rsid w:val="000100BF"/>
    <w:rsid w:val="00015BE7"/>
    <w:rsid w:val="00025CB0"/>
    <w:rsid w:val="00030B7F"/>
    <w:rsid w:val="00043F78"/>
    <w:rsid w:val="000440BE"/>
    <w:rsid w:val="00056373"/>
    <w:rsid w:val="000645BF"/>
    <w:rsid w:val="00064CC6"/>
    <w:rsid w:val="00087620"/>
    <w:rsid w:val="0009307D"/>
    <w:rsid w:val="000A7C37"/>
    <w:rsid w:val="000B2484"/>
    <w:rsid w:val="000B3A86"/>
    <w:rsid w:val="000B6A5E"/>
    <w:rsid w:val="000C66DC"/>
    <w:rsid w:val="000D0F25"/>
    <w:rsid w:val="000D38B0"/>
    <w:rsid w:val="000E1851"/>
    <w:rsid w:val="000E383B"/>
    <w:rsid w:val="000E3F72"/>
    <w:rsid w:val="001042F8"/>
    <w:rsid w:val="00117CC3"/>
    <w:rsid w:val="00122282"/>
    <w:rsid w:val="0013128D"/>
    <w:rsid w:val="0013202C"/>
    <w:rsid w:val="001415F8"/>
    <w:rsid w:val="00153BA3"/>
    <w:rsid w:val="00160D46"/>
    <w:rsid w:val="0016519E"/>
    <w:rsid w:val="00166555"/>
    <w:rsid w:val="00172C0E"/>
    <w:rsid w:val="00177B60"/>
    <w:rsid w:val="00182608"/>
    <w:rsid w:val="00182A47"/>
    <w:rsid w:val="00194439"/>
    <w:rsid w:val="001A3C1F"/>
    <w:rsid w:val="001A580D"/>
    <w:rsid w:val="001A75DC"/>
    <w:rsid w:val="001C04CD"/>
    <w:rsid w:val="001C0A7E"/>
    <w:rsid w:val="001C1FEE"/>
    <w:rsid w:val="001C2A46"/>
    <w:rsid w:val="001D55FE"/>
    <w:rsid w:val="001D7626"/>
    <w:rsid w:val="001E55CA"/>
    <w:rsid w:val="001E72BB"/>
    <w:rsid w:val="001F2355"/>
    <w:rsid w:val="001F3536"/>
    <w:rsid w:val="001F4317"/>
    <w:rsid w:val="002001CE"/>
    <w:rsid w:val="00204903"/>
    <w:rsid w:val="00207138"/>
    <w:rsid w:val="002116CF"/>
    <w:rsid w:val="00212C56"/>
    <w:rsid w:val="00213693"/>
    <w:rsid w:val="002275AB"/>
    <w:rsid w:val="00230E68"/>
    <w:rsid w:val="00231041"/>
    <w:rsid w:val="00241B93"/>
    <w:rsid w:val="002430E2"/>
    <w:rsid w:val="00245549"/>
    <w:rsid w:val="00251623"/>
    <w:rsid w:val="00253B4F"/>
    <w:rsid w:val="00255AE9"/>
    <w:rsid w:val="00263C6F"/>
    <w:rsid w:val="00276A68"/>
    <w:rsid w:val="00276F77"/>
    <w:rsid w:val="0028327D"/>
    <w:rsid w:val="002A249F"/>
    <w:rsid w:val="002C2AEB"/>
    <w:rsid w:val="002D092E"/>
    <w:rsid w:val="002D4D7A"/>
    <w:rsid w:val="002E7041"/>
    <w:rsid w:val="002F7012"/>
    <w:rsid w:val="0031431D"/>
    <w:rsid w:val="00317C6B"/>
    <w:rsid w:val="00320084"/>
    <w:rsid w:val="00320800"/>
    <w:rsid w:val="00324BBA"/>
    <w:rsid w:val="00330992"/>
    <w:rsid w:val="00330F2D"/>
    <w:rsid w:val="00351BB1"/>
    <w:rsid w:val="00351CFC"/>
    <w:rsid w:val="0036608C"/>
    <w:rsid w:val="0037105F"/>
    <w:rsid w:val="003765A8"/>
    <w:rsid w:val="003824C8"/>
    <w:rsid w:val="00394721"/>
    <w:rsid w:val="00395E76"/>
    <w:rsid w:val="00397CDE"/>
    <w:rsid w:val="003B1A16"/>
    <w:rsid w:val="003B5ABF"/>
    <w:rsid w:val="003B6515"/>
    <w:rsid w:val="003D3810"/>
    <w:rsid w:val="003D6D76"/>
    <w:rsid w:val="003E03C6"/>
    <w:rsid w:val="003E07AE"/>
    <w:rsid w:val="003E0C71"/>
    <w:rsid w:val="003E2E86"/>
    <w:rsid w:val="003F1FAB"/>
    <w:rsid w:val="003F2EFB"/>
    <w:rsid w:val="00402486"/>
    <w:rsid w:val="00415FF0"/>
    <w:rsid w:val="004214AB"/>
    <w:rsid w:val="00421626"/>
    <w:rsid w:val="00423B0C"/>
    <w:rsid w:val="0042535E"/>
    <w:rsid w:val="00427C69"/>
    <w:rsid w:val="004305C3"/>
    <w:rsid w:val="00431D81"/>
    <w:rsid w:val="004322CA"/>
    <w:rsid w:val="00434C3A"/>
    <w:rsid w:val="00435619"/>
    <w:rsid w:val="004513CE"/>
    <w:rsid w:val="004526CF"/>
    <w:rsid w:val="00453A08"/>
    <w:rsid w:val="0045487F"/>
    <w:rsid w:val="004552E6"/>
    <w:rsid w:val="00470DA2"/>
    <w:rsid w:val="00476DAD"/>
    <w:rsid w:val="004817DC"/>
    <w:rsid w:val="004830F2"/>
    <w:rsid w:val="00484A32"/>
    <w:rsid w:val="00485C16"/>
    <w:rsid w:val="00487604"/>
    <w:rsid w:val="00490BAB"/>
    <w:rsid w:val="00495F3A"/>
    <w:rsid w:val="004A1167"/>
    <w:rsid w:val="004A29F9"/>
    <w:rsid w:val="004A2ACC"/>
    <w:rsid w:val="004A3CAC"/>
    <w:rsid w:val="004B7A59"/>
    <w:rsid w:val="004C5072"/>
    <w:rsid w:val="004D0385"/>
    <w:rsid w:val="004D76DA"/>
    <w:rsid w:val="004E11EC"/>
    <w:rsid w:val="004E12B9"/>
    <w:rsid w:val="004E2A66"/>
    <w:rsid w:val="004E4B23"/>
    <w:rsid w:val="004E4BEE"/>
    <w:rsid w:val="00501858"/>
    <w:rsid w:val="00503DF9"/>
    <w:rsid w:val="00510569"/>
    <w:rsid w:val="00510F12"/>
    <w:rsid w:val="00514129"/>
    <w:rsid w:val="0051793B"/>
    <w:rsid w:val="005217EF"/>
    <w:rsid w:val="005304A7"/>
    <w:rsid w:val="00532ED1"/>
    <w:rsid w:val="00536353"/>
    <w:rsid w:val="00552882"/>
    <w:rsid w:val="00571901"/>
    <w:rsid w:val="00577BAB"/>
    <w:rsid w:val="00586A29"/>
    <w:rsid w:val="005A2DAE"/>
    <w:rsid w:val="005B2962"/>
    <w:rsid w:val="005B4EF4"/>
    <w:rsid w:val="005C1B41"/>
    <w:rsid w:val="005D014F"/>
    <w:rsid w:val="005D2AF7"/>
    <w:rsid w:val="005D2B54"/>
    <w:rsid w:val="005D58F6"/>
    <w:rsid w:val="005E0332"/>
    <w:rsid w:val="005E5FF4"/>
    <w:rsid w:val="005F757E"/>
    <w:rsid w:val="006045D3"/>
    <w:rsid w:val="006045D9"/>
    <w:rsid w:val="00616361"/>
    <w:rsid w:val="00616482"/>
    <w:rsid w:val="0062111D"/>
    <w:rsid w:val="006231F6"/>
    <w:rsid w:val="00632C6F"/>
    <w:rsid w:val="0063568B"/>
    <w:rsid w:val="006559A4"/>
    <w:rsid w:val="00666412"/>
    <w:rsid w:val="006766CB"/>
    <w:rsid w:val="00677267"/>
    <w:rsid w:val="0067755B"/>
    <w:rsid w:val="006848FE"/>
    <w:rsid w:val="006946CA"/>
    <w:rsid w:val="0069551A"/>
    <w:rsid w:val="00697EBA"/>
    <w:rsid w:val="006A0078"/>
    <w:rsid w:val="006A21F2"/>
    <w:rsid w:val="006A2761"/>
    <w:rsid w:val="006A4473"/>
    <w:rsid w:val="006B04B5"/>
    <w:rsid w:val="006B0AA6"/>
    <w:rsid w:val="006B328B"/>
    <w:rsid w:val="006B3A68"/>
    <w:rsid w:val="006B3B8E"/>
    <w:rsid w:val="006B4738"/>
    <w:rsid w:val="006B51A0"/>
    <w:rsid w:val="006B77A9"/>
    <w:rsid w:val="006B7C24"/>
    <w:rsid w:val="006C016B"/>
    <w:rsid w:val="006C6FC7"/>
    <w:rsid w:val="006D4000"/>
    <w:rsid w:val="006D4437"/>
    <w:rsid w:val="006D4AE9"/>
    <w:rsid w:val="006D5CF4"/>
    <w:rsid w:val="006E09C3"/>
    <w:rsid w:val="006E18C4"/>
    <w:rsid w:val="006E6661"/>
    <w:rsid w:val="007000BB"/>
    <w:rsid w:val="0070164D"/>
    <w:rsid w:val="00702D29"/>
    <w:rsid w:val="00731529"/>
    <w:rsid w:val="00731750"/>
    <w:rsid w:val="00733C5C"/>
    <w:rsid w:val="00734ED2"/>
    <w:rsid w:val="00737E11"/>
    <w:rsid w:val="00747AC4"/>
    <w:rsid w:val="00752791"/>
    <w:rsid w:val="007540C9"/>
    <w:rsid w:val="00765139"/>
    <w:rsid w:val="00783ED3"/>
    <w:rsid w:val="00784D53"/>
    <w:rsid w:val="00792FF5"/>
    <w:rsid w:val="007935A5"/>
    <w:rsid w:val="007953F8"/>
    <w:rsid w:val="007A575C"/>
    <w:rsid w:val="007A66C6"/>
    <w:rsid w:val="007B5DBC"/>
    <w:rsid w:val="007D1CC1"/>
    <w:rsid w:val="007D7723"/>
    <w:rsid w:val="007E0386"/>
    <w:rsid w:val="007E7C55"/>
    <w:rsid w:val="007F0BC6"/>
    <w:rsid w:val="007F2F2A"/>
    <w:rsid w:val="007F4D2B"/>
    <w:rsid w:val="007F76CC"/>
    <w:rsid w:val="00811B6E"/>
    <w:rsid w:val="00813947"/>
    <w:rsid w:val="00821BDA"/>
    <w:rsid w:val="00827E93"/>
    <w:rsid w:val="008338A9"/>
    <w:rsid w:val="00836E6D"/>
    <w:rsid w:val="0084030D"/>
    <w:rsid w:val="008453FB"/>
    <w:rsid w:val="00866102"/>
    <w:rsid w:val="00866649"/>
    <w:rsid w:val="00870A3B"/>
    <w:rsid w:val="00872374"/>
    <w:rsid w:val="00874458"/>
    <w:rsid w:val="008808B0"/>
    <w:rsid w:val="00891DDF"/>
    <w:rsid w:val="00893EE5"/>
    <w:rsid w:val="00894ED4"/>
    <w:rsid w:val="008A0061"/>
    <w:rsid w:val="008A1657"/>
    <w:rsid w:val="008A6D30"/>
    <w:rsid w:val="008B2901"/>
    <w:rsid w:val="008B6756"/>
    <w:rsid w:val="008B70B5"/>
    <w:rsid w:val="008B775F"/>
    <w:rsid w:val="008C1867"/>
    <w:rsid w:val="008C517F"/>
    <w:rsid w:val="008C540D"/>
    <w:rsid w:val="008C7885"/>
    <w:rsid w:val="008D18F9"/>
    <w:rsid w:val="008D338B"/>
    <w:rsid w:val="008D6536"/>
    <w:rsid w:val="008D6A9B"/>
    <w:rsid w:val="008E7260"/>
    <w:rsid w:val="008F4E9F"/>
    <w:rsid w:val="00904021"/>
    <w:rsid w:val="009041D5"/>
    <w:rsid w:val="009201DF"/>
    <w:rsid w:val="00922D19"/>
    <w:rsid w:val="00924AB2"/>
    <w:rsid w:val="009325CE"/>
    <w:rsid w:val="0093509D"/>
    <w:rsid w:val="009503E0"/>
    <w:rsid w:val="00950A0B"/>
    <w:rsid w:val="00956B04"/>
    <w:rsid w:val="00974E3B"/>
    <w:rsid w:val="00977606"/>
    <w:rsid w:val="00980681"/>
    <w:rsid w:val="00982938"/>
    <w:rsid w:val="009860EE"/>
    <w:rsid w:val="00997183"/>
    <w:rsid w:val="00997D86"/>
    <w:rsid w:val="009A0DFD"/>
    <w:rsid w:val="009A1ECF"/>
    <w:rsid w:val="009A40A5"/>
    <w:rsid w:val="009B428D"/>
    <w:rsid w:val="009B4C1E"/>
    <w:rsid w:val="009C28F1"/>
    <w:rsid w:val="009C399E"/>
    <w:rsid w:val="009D3E50"/>
    <w:rsid w:val="009D4EDE"/>
    <w:rsid w:val="009D62F5"/>
    <w:rsid w:val="009E2F8E"/>
    <w:rsid w:val="009E705B"/>
    <w:rsid w:val="009F7EFA"/>
    <w:rsid w:val="00A03B3F"/>
    <w:rsid w:val="00A05670"/>
    <w:rsid w:val="00A0623B"/>
    <w:rsid w:val="00A12F1C"/>
    <w:rsid w:val="00A1686C"/>
    <w:rsid w:val="00A17619"/>
    <w:rsid w:val="00A221BA"/>
    <w:rsid w:val="00A27031"/>
    <w:rsid w:val="00A361F2"/>
    <w:rsid w:val="00A503EA"/>
    <w:rsid w:val="00A527B0"/>
    <w:rsid w:val="00A82CA9"/>
    <w:rsid w:val="00A854ED"/>
    <w:rsid w:val="00AA0F67"/>
    <w:rsid w:val="00AA411F"/>
    <w:rsid w:val="00AA7BD5"/>
    <w:rsid w:val="00AB1CAA"/>
    <w:rsid w:val="00AB2CC4"/>
    <w:rsid w:val="00AB3D9D"/>
    <w:rsid w:val="00AB59CB"/>
    <w:rsid w:val="00AB63CF"/>
    <w:rsid w:val="00AB64BB"/>
    <w:rsid w:val="00AC0AB4"/>
    <w:rsid w:val="00AC5F90"/>
    <w:rsid w:val="00AC67E2"/>
    <w:rsid w:val="00AC725F"/>
    <w:rsid w:val="00AD1F74"/>
    <w:rsid w:val="00AD2C48"/>
    <w:rsid w:val="00AE0EF0"/>
    <w:rsid w:val="00AF0A6C"/>
    <w:rsid w:val="00AF4358"/>
    <w:rsid w:val="00B013D7"/>
    <w:rsid w:val="00B03933"/>
    <w:rsid w:val="00B06DDA"/>
    <w:rsid w:val="00B110D8"/>
    <w:rsid w:val="00B13254"/>
    <w:rsid w:val="00B140D5"/>
    <w:rsid w:val="00B217E6"/>
    <w:rsid w:val="00B23E25"/>
    <w:rsid w:val="00B23FFA"/>
    <w:rsid w:val="00B27E3B"/>
    <w:rsid w:val="00B3621C"/>
    <w:rsid w:val="00B367E8"/>
    <w:rsid w:val="00B40904"/>
    <w:rsid w:val="00B46B2D"/>
    <w:rsid w:val="00B519A7"/>
    <w:rsid w:val="00B5761C"/>
    <w:rsid w:val="00B6687C"/>
    <w:rsid w:val="00B71076"/>
    <w:rsid w:val="00B7188D"/>
    <w:rsid w:val="00B72796"/>
    <w:rsid w:val="00B76E74"/>
    <w:rsid w:val="00B83A6B"/>
    <w:rsid w:val="00B927FD"/>
    <w:rsid w:val="00B92CDD"/>
    <w:rsid w:val="00BB1929"/>
    <w:rsid w:val="00BB40A9"/>
    <w:rsid w:val="00BC5C69"/>
    <w:rsid w:val="00BD17B1"/>
    <w:rsid w:val="00BE66E0"/>
    <w:rsid w:val="00C07D8C"/>
    <w:rsid w:val="00C12993"/>
    <w:rsid w:val="00C1311D"/>
    <w:rsid w:val="00C23983"/>
    <w:rsid w:val="00C25355"/>
    <w:rsid w:val="00C30A95"/>
    <w:rsid w:val="00C35E5B"/>
    <w:rsid w:val="00C36592"/>
    <w:rsid w:val="00C376B6"/>
    <w:rsid w:val="00C40682"/>
    <w:rsid w:val="00C52102"/>
    <w:rsid w:val="00C533E4"/>
    <w:rsid w:val="00C611B5"/>
    <w:rsid w:val="00C64162"/>
    <w:rsid w:val="00C65F85"/>
    <w:rsid w:val="00C66C7A"/>
    <w:rsid w:val="00C71675"/>
    <w:rsid w:val="00C772CE"/>
    <w:rsid w:val="00C87800"/>
    <w:rsid w:val="00C91306"/>
    <w:rsid w:val="00C97F9E"/>
    <w:rsid w:val="00CA0483"/>
    <w:rsid w:val="00CA3317"/>
    <w:rsid w:val="00CB15CF"/>
    <w:rsid w:val="00CC3FE1"/>
    <w:rsid w:val="00CD5D6B"/>
    <w:rsid w:val="00CD6957"/>
    <w:rsid w:val="00CE2C2E"/>
    <w:rsid w:val="00CE4AFE"/>
    <w:rsid w:val="00CE5932"/>
    <w:rsid w:val="00CE7D0A"/>
    <w:rsid w:val="00CE7D40"/>
    <w:rsid w:val="00CF0AC8"/>
    <w:rsid w:val="00CF24E3"/>
    <w:rsid w:val="00D01108"/>
    <w:rsid w:val="00D05D4C"/>
    <w:rsid w:val="00D0723A"/>
    <w:rsid w:val="00D10501"/>
    <w:rsid w:val="00D12FD8"/>
    <w:rsid w:val="00D17A65"/>
    <w:rsid w:val="00D21FF6"/>
    <w:rsid w:val="00D23446"/>
    <w:rsid w:val="00D279B7"/>
    <w:rsid w:val="00D3402E"/>
    <w:rsid w:val="00D361C0"/>
    <w:rsid w:val="00D37943"/>
    <w:rsid w:val="00D4468B"/>
    <w:rsid w:val="00D454CD"/>
    <w:rsid w:val="00D5332B"/>
    <w:rsid w:val="00D53F8A"/>
    <w:rsid w:val="00D5755C"/>
    <w:rsid w:val="00D64C23"/>
    <w:rsid w:val="00D66CB9"/>
    <w:rsid w:val="00D7404B"/>
    <w:rsid w:val="00D7427F"/>
    <w:rsid w:val="00D76B39"/>
    <w:rsid w:val="00D77CF7"/>
    <w:rsid w:val="00D82135"/>
    <w:rsid w:val="00D83078"/>
    <w:rsid w:val="00D83334"/>
    <w:rsid w:val="00D9240F"/>
    <w:rsid w:val="00D95CE4"/>
    <w:rsid w:val="00D95D67"/>
    <w:rsid w:val="00DA6FAC"/>
    <w:rsid w:val="00DB4433"/>
    <w:rsid w:val="00DB79E8"/>
    <w:rsid w:val="00DC3765"/>
    <w:rsid w:val="00DC737C"/>
    <w:rsid w:val="00DC75E9"/>
    <w:rsid w:val="00DD183E"/>
    <w:rsid w:val="00DE10FA"/>
    <w:rsid w:val="00DE3E26"/>
    <w:rsid w:val="00DE7956"/>
    <w:rsid w:val="00E03E0A"/>
    <w:rsid w:val="00E12F4C"/>
    <w:rsid w:val="00E17E17"/>
    <w:rsid w:val="00E2702B"/>
    <w:rsid w:val="00E31EA9"/>
    <w:rsid w:val="00E31ED3"/>
    <w:rsid w:val="00E3374E"/>
    <w:rsid w:val="00E34AE2"/>
    <w:rsid w:val="00E354A9"/>
    <w:rsid w:val="00E50D1B"/>
    <w:rsid w:val="00E51CF3"/>
    <w:rsid w:val="00E54077"/>
    <w:rsid w:val="00E607D8"/>
    <w:rsid w:val="00E62BEE"/>
    <w:rsid w:val="00E63C92"/>
    <w:rsid w:val="00E74B1D"/>
    <w:rsid w:val="00E908B1"/>
    <w:rsid w:val="00E93D16"/>
    <w:rsid w:val="00E948EC"/>
    <w:rsid w:val="00E94CCE"/>
    <w:rsid w:val="00E96047"/>
    <w:rsid w:val="00EA3653"/>
    <w:rsid w:val="00EA4F90"/>
    <w:rsid w:val="00EB6E14"/>
    <w:rsid w:val="00EC6E0D"/>
    <w:rsid w:val="00ED158D"/>
    <w:rsid w:val="00ED1909"/>
    <w:rsid w:val="00EE1013"/>
    <w:rsid w:val="00EE31C2"/>
    <w:rsid w:val="00EE3E78"/>
    <w:rsid w:val="00EE4F05"/>
    <w:rsid w:val="00EE741C"/>
    <w:rsid w:val="00EF0181"/>
    <w:rsid w:val="00EF2C4C"/>
    <w:rsid w:val="00EF5DA6"/>
    <w:rsid w:val="00EF704A"/>
    <w:rsid w:val="00F00057"/>
    <w:rsid w:val="00F04E03"/>
    <w:rsid w:val="00F12B4F"/>
    <w:rsid w:val="00F2551C"/>
    <w:rsid w:val="00F26929"/>
    <w:rsid w:val="00F3333D"/>
    <w:rsid w:val="00F3459A"/>
    <w:rsid w:val="00F34EDE"/>
    <w:rsid w:val="00F577CD"/>
    <w:rsid w:val="00F6222B"/>
    <w:rsid w:val="00F746AA"/>
    <w:rsid w:val="00F75B6C"/>
    <w:rsid w:val="00F76FCB"/>
    <w:rsid w:val="00F82C59"/>
    <w:rsid w:val="00F82CA2"/>
    <w:rsid w:val="00F9580D"/>
    <w:rsid w:val="00F95DA2"/>
    <w:rsid w:val="00FA15D5"/>
    <w:rsid w:val="00FB5F12"/>
    <w:rsid w:val="00FC18D0"/>
    <w:rsid w:val="00FC45C6"/>
    <w:rsid w:val="00FE1CFA"/>
    <w:rsid w:val="00FE31CB"/>
    <w:rsid w:val="00FF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28F5F"/>
  <w15:docId w15:val="{D6802C38-9521-4B4E-8572-1766CD34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2EFB"/>
  </w:style>
  <w:style w:type="paragraph" w:styleId="1">
    <w:name w:val="heading 1"/>
    <w:basedOn w:val="a"/>
    <w:next w:val="a"/>
    <w:link w:val="10"/>
    <w:qFormat/>
    <w:rsid w:val="00C12993"/>
    <w:pPr>
      <w:keepNext/>
      <w:spacing w:after="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88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E70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F1FAB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F1FAB"/>
  </w:style>
  <w:style w:type="paragraph" w:styleId="a7">
    <w:name w:val="footer"/>
    <w:basedOn w:val="a"/>
    <w:link w:val="a8"/>
    <w:uiPriority w:val="99"/>
    <w:unhideWhenUsed/>
    <w:rsid w:val="003F1FAB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3F1FAB"/>
  </w:style>
  <w:style w:type="character" w:customStyle="1" w:styleId="10">
    <w:name w:val="Заголовок 1 Знак"/>
    <w:basedOn w:val="a0"/>
    <w:link w:val="1"/>
    <w:rsid w:val="00C1299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1"/>
    <w:qFormat/>
    <w:rsid w:val="00B83A6B"/>
    <w:pPr>
      <w:spacing w:after="0"/>
    </w:pPr>
  </w:style>
  <w:style w:type="character" w:styleId="aa">
    <w:name w:val="Hyperlink"/>
    <w:uiPriority w:val="99"/>
    <w:rsid w:val="00213693"/>
    <w:rPr>
      <w:color w:val="0000FF"/>
      <w:u w:val="single"/>
    </w:rPr>
  </w:style>
  <w:style w:type="character" w:customStyle="1" w:styleId="apple-converted-space">
    <w:name w:val="apple-converted-space"/>
    <w:basedOn w:val="a0"/>
    <w:rsid w:val="00B5761C"/>
  </w:style>
  <w:style w:type="character" w:customStyle="1" w:styleId="FontStyle11">
    <w:name w:val="Font Style11"/>
    <w:basedOn w:val="a0"/>
    <w:uiPriority w:val="99"/>
    <w:rsid w:val="00AC67E2"/>
    <w:rPr>
      <w:rFonts w:ascii="Times New Roman" w:hAnsi="Times New Roman" w:cs="Times New Roman"/>
      <w:spacing w:val="10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62111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2111D"/>
  </w:style>
  <w:style w:type="paragraph" w:styleId="ab">
    <w:name w:val="Balloon Text"/>
    <w:basedOn w:val="a"/>
    <w:link w:val="ac"/>
    <w:uiPriority w:val="99"/>
    <w:semiHidden/>
    <w:unhideWhenUsed/>
    <w:rsid w:val="00AC5F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C5F90"/>
    <w:rPr>
      <w:rFonts w:ascii="Segoe UI" w:hAnsi="Segoe UI" w:cs="Segoe UI"/>
      <w:sz w:val="18"/>
      <w:szCs w:val="18"/>
    </w:rPr>
  </w:style>
  <w:style w:type="paragraph" w:customStyle="1" w:styleId="11">
    <w:name w:val="Текст1"/>
    <w:basedOn w:val="a"/>
    <w:rsid w:val="0051793B"/>
    <w:pPr>
      <w:suppressAutoHyphens/>
      <w:spacing w:after="0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Nonformat">
    <w:name w:val="ConsNonformat"/>
    <w:rsid w:val="00C25355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2001CE"/>
    <w:pPr>
      <w:widowControl w:val="0"/>
      <w:suppressAutoHyphens/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7A66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E62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8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5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98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7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48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79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472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33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07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147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518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324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2291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3754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2245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195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924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7525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0850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3491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3596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5515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9179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71211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49349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kirill vorobev</cp:lastModifiedBy>
  <cp:revision>2</cp:revision>
  <cp:lastPrinted>2021-02-03T11:48:00Z</cp:lastPrinted>
  <dcterms:created xsi:type="dcterms:W3CDTF">2022-09-06T09:30:00Z</dcterms:created>
  <dcterms:modified xsi:type="dcterms:W3CDTF">2022-09-06T09:30:00Z</dcterms:modified>
</cp:coreProperties>
</file>